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DF81" w14:textId="77777777" w:rsidR="00E43184" w:rsidRPr="00043AD7" w:rsidRDefault="002911AF" w:rsidP="00390A4C">
      <w:pPr>
        <w:pStyle w:val="MHannexetitre"/>
        <w:tabs>
          <w:tab w:val="clear" w:pos="3260"/>
        </w:tabs>
        <w:ind w:left="2127"/>
      </w:pPr>
      <w:r>
        <w:t>Annexe</w:t>
      </w:r>
      <w:r w:rsidR="00E43184" w:rsidRPr="00043AD7">
        <w:t xml:space="preserve"> </w:t>
      </w:r>
      <w:r w:rsidR="00160218">
        <w:t>2</w:t>
      </w:r>
    </w:p>
    <w:p w14:paraId="7D8E2FD3" w14:textId="4E41F599" w:rsidR="00733256" w:rsidRPr="00FA2E06" w:rsidRDefault="00733256" w:rsidP="00390A4C">
      <w:pPr>
        <w:pStyle w:val="MHannexetitre"/>
        <w:tabs>
          <w:tab w:val="clear" w:pos="3260"/>
        </w:tabs>
        <w:ind w:left="2127"/>
      </w:pPr>
      <w:r w:rsidRPr="00FA2E06">
        <w:t xml:space="preserve">Mouvement </w:t>
      </w:r>
      <w:r w:rsidR="003248F0">
        <w:t>intra-</w:t>
      </w:r>
      <w:r>
        <w:t>départemental – Rentrée 202</w:t>
      </w:r>
      <w:r w:rsidR="009D0415">
        <w:t>6</w:t>
      </w:r>
    </w:p>
    <w:p w14:paraId="52CDBB4B" w14:textId="64D16612" w:rsidR="004B17EA" w:rsidRPr="00043AD7" w:rsidRDefault="004B17EA" w:rsidP="00390A4C">
      <w:pPr>
        <w:pStyle w:val="MHannexetitre"/>
        <w:tabs>
          <w:tab w:val="clear" w:pos="3260"/>
        </w:tabs>
        <w:ind w:left="2127"/>
      </w:pPr>
      <w:r w:rsidRPr="00043AD7">
        <w:t xml:space="preserve">Candidature sur </w:t>
      </w:r>
      <w:r w:rsidR="004C541F">
        <w:t xml:space="preserve">des </w:t>
      </w:r>
      <w:r w:rsidRPr="00043AD7">
        <w:t>poste</w:t>
      </w:r>
      <w:r w:rsidR="004C541F">
        <w:t>s</w:t>
      </w:r>
      <w:r w:rsidRPr="00043AD7">
        <w:t xml:space="preserve"> à profil</w:t>
      </w:r>
    </w:p>
    <w:p w14:paraId="39972003" w14:textId="5D0C1528" w:rsidR="00AA64F6" w:rsidRPr="00AA64F6" w:rsidRDefault="00E110AA" w:rsidP="00390A4C">
      <w:pPr>
        <w:pStyle w:val="MHannexecorpsdetextecentregras"/>
      </w:pPr>
      <w:r w:rsidRPr="00D95608">
        <w:t>À</w:t>
      </w:r>
      <w:r w:rsidR="002911AF" w:rsidRPr="00D95608">
        <w:t xml:space="preserve"> retourner à votre circonscription </w:t>
      </w:r>
      <w:r w:rsidR="00AB0DC3">
        <w:t xml:space="preserve">actuelle </w:t>
      </w:r>
      <w:r w:rsidR="002911AF" w:rsidRPr="00D95608">
        <w:t xml:space="preserve">pour le </w:t>
      </w:r>
      <w:r w:rsidR="00C14E2F">
        <w:t xml:space="preserve">lundi </w:t>
      </w:r>
      <w:r w:rsidR="005A0001">
        <w:t xml:space="preserve">9 mars </w:t>
      </w:r>
      <w:r w:rsidR="002911AF" w:rsidRPr="00D95608">
        <w:t>202</w:t>
      </w:r>
      <w:r w:rsidR="005A0001">
        <w:t>6</w:t>
      </w:r>
    </w:p>
    <w:p w14:paraId="330162C8" w14:textId="07C16DBE" w:rsidR="00E42DA2" w:rsidRDefault="002911AF" w:rsidP="00390A4C">
      <w:pPr>
        <w:pStyle w:val="MHannexecorpsdetexte"/>
        <w:tabs>
          <w:tab w:val="clear" w:pos="5954"/>
        </w:tabs>
      </w:pPr>
      <w:r w:rsidRPr="00FA2E06">
        <w:t>Nom</w:t>
      </w:r>
      <w:r w:rsidR="00E110AA">
        <w:t xml:space="preserve"> d’usage</w:t>
      </w:r>
      <w:r w:rsidRPr="00E42DA2">
        <w:rPr>
          <w:rFonts w:ascii="Calibri" w:hAnsi="Calibri" w:cs="Calibri"/>
        </w:rPr>
        <w:t> </w:t>
      </w:r>
      <w:r w:rsidRPr="00FA2E06">
        <w:t xml:space="preserve">: </w:t>
      </w:r>
      <w:r w:rsidRPr="00FA2E06">
        <w:tab/>
      </w:r>
    </w:p>
    <w:p w14:paraId="107BB052" w14:textId="77777777" w:rsidR="003D3238" w:rsidRDefault="002911AF" w:rsidP="00390A4C">
      <w:pPr>
        <w:pStyle w:val="MHannexecorpsdetexte"/>
        <w:tabs>
          <w:tab w:val="clear" w:pos="5954"/>
        </w:tabs>
      </w:pPr>
      <w:r w:rsidRPr="00FA2E06">
        <w:t>Prénom</w:t>
      </w:r>
      <w:r w:rsidRPr="00390A4C">
        <w:rPr>
          <w:rFonts w:ascii="Calibri" w:hAnsi="Calibri" w:cs="Calibri"/>
        </w:rPr>
        <w:t> </w:t>
      </w:r>
      <w:r w:rsidRPr="00FA2E06">
        <w:t xml:space="preserve">: </w:t>
      </w:r>
      <w:r w:rsidRPr="00FA2E06">
        <w:tab/>
      </w:r>
    </w:p>
    <w:p w14:paraId="3B391634" w14:textId="7CBDD5B2" w:rsidR="003D3238" w:rsidRDefault="002911AF" w:rsidP="00390A4C">
      <w:pPr>
        <w:pStyle w:val="MHannexecorpsdetexte"/>
        <w:tabs>
          <w:tab w:val="clear" w:pos="5954"/>
        </w:tabs>
      </w:pPr>
      <w:r w:rsidRPr="00FA2E06">
        <w:t>Affectation</w:t>
      </w:r>
      <w:r w:rsidR="00352E95" w:rsidRPr="00E42DA2">
        <w:t xml:space="preserve"> </w:t>
      </w:r>
      <w:r w:rsidR="00BB03A8">
        <w:t>actuelle</w:t>
      </w:r>
      <w:r w:rsidR="00BB03A8" w:rsidRPr="00390A4C">
        <w:rPr>
          <w:rFonts w:ascii="Calibri" w:hAnsi="Calibri" w:cs="Calibri"/>
        </w:rPr>
        <w:t> </w:t>
      </w:r>
      <w:r w:rsidR="00BB03A8">
        <w:t>:</w:t>
      </w:r>
      <w:r w:rsidRPr="00FA2E06">
        <w:t xml:space="preserve"> </w:t>
      </w:r>
      <w:r w:rsidR="00AA64F6">
        <w:tab/>
      </w:r>
    </w:p>
    <w:p w14:paraId="347BCBAA" w14:textId="77777777" w:rsidR="00C66964" w:rsidRDefault="00C66964" w:rsidP="00C66964">
      <w:pPr>
        <w:pStyle w:val="MHannexecorpsdetexte"/>
        <w:tabs>
          <w:tab w:val="clear" w:pos="5954"/>
        </w:tabs>
      </w:pPr>
      <w:r>
        <w:t>Téléphone</w:t>
      </w:r>
      <w:r>
        <w:rPr>
          <w:rFonts w:ascii="Calibri" w:hAnsi="Calibri" w:cs="Calibri"/>
        </w:rPr>
        <w:t> </w:t>
      </w:r>
      <w:r>
        <w:t>:</w:t>
      </w:r>
      <w:r>
        <w:tab/>
      </w:r>
    </w:p>
    <w:p w14:paraId="19BC0DDE" w14:textId="55017895" w:rsidR="00C66964" w:rsidRDefault="00C66964" w:rsidP="00C66964">
      <w:pPr>
        <w:pStyle w:val="MHannexecorpsdetexte"/>
        <w:tabs>
          <w:tab w:val="clear" w:pos="5954"/>
        </w:tabs>
      </w:pPr>
      <w:r>
        <w:t>Courriel</w:t>
      </w:r>
      <w:r>
        <w:rPr>
          <w:rFonts w:ascii="Calibri" w:hAnsi="Calibri" w:cs="Calibri"/>
        </w:rPr>
        <w:t> </w:t>
      </w:r>
      <w:r>
        <w:t>:</w:t>
      </w:r>
      <w:r>
        <w:tab/>
      </w:r>
    </w:p>
    <w:p w14:paraId="6A83585C" w14:textId="379FCFEA" w:rsidR="005A7767" w:rsidRDefault="005A7767" w:rsidP="00390A4C">
      <w:pPr>
        <w:pStyle w:val="MHannexecorpsdetexte"/>
      </w:pPr>
      <w:r>
        <w:t>Titre(s) détenu(s)</w:t>
      </w:r>
      <w:r w:rsidRPr="00E42DA2">
        <w:rPr>
          <w:rFonts w:ascii="Calibri" w:hAnsi="Calibri" w:cs="Calibri"/>
        </w:rPr>
        <w:t> </w:t>
      </w:r>
      <w:r>
        <w:t>:</w:t>
      </w:r>
    </w:p>
    <w:p w14:paraId="1815970B" w14:textId="4901B977" w:rsidR="003D3238" w:rsidRDefault="005A7767" w:rsidP="00390A4C">
      <w:pPr>
        <w:pStyle w:val="MHannexecorpsdetexte"/>
        <w:tabs>
          <w:tab w:val="clear" w:pos="5954"/>
        </w:tabs>
      </w:pPr>
      <w:r w:rsidRPr="00FA2E06">
        <w:sym w:font="Wingdings" w:char="F06F"/>
      </w:r>
      <w:r>
        <w:t xml:space="preserve"> </w:t>
      </w:r>
      <w:r w:rsidR="00160218" w:rsidRPr="00FA2E06">
        <w:t xml:space="preserve">CAFIPEMF </w:t>
      </w:r>
      <w:r w:rsidR="004B17EA" w:rsidRPr="00043AD7">
        <w:t>ou équivalen</w:t>
      </w:r>
      <w:r w:rsidR="00BB03A8">
        <w:t xml:space="preserve">t, le cas échéant </w:t>
      </w:r>
      <w:r w:rsidR="004C541F">
        <w:t>préciser l’</w:t>
      </w:r>
      <w:r w:rsidR="00BB03A8">
        <w:t>o</w:t>
      </w:r>
      <w:r>
        <w:t>ption</w:t>
      </w:r>
      <w:r w:rsidR="00A23EE3">
        <w:rPr>
          <w:rFonts w:ascii="Calibri" w:hAnsi="Calibri" w:cs="Calibri"/>
        </w:rPr>
        <w:t> </w:t>
      </w:r>
      <w:r w:rsidR="00A23EE3">
        <w:t>:</w:t>
      </w:r>
      <w:r>
        <w:tab/>
      </w:r>
    </w:p>
    <w:p w14:paraId="2159E2AD" w14:textId="51ADB165" w:rsidR="005A7767" w:rsidRDefault="005A7767" w:rsidP="00390A4C">
      <w:pPr>
        <w:pStyle w:val="MHannexecorpsdetexte"/>
        <w:tabs>
          <w:tab w:val="clear" w:pos="5954"/>
        </w:tabs>
      </w:pPr>
      <w:r w:rsidRPr="00FA2E06">
        <w:sym w:font="Wingdings" w:char="F06F"/>
      </w:r>
      <w:r>
        <w:t xml:space="preserve"> CAPPEI</w:t>
      </w:r>
      <w:r w:rsidRPr="00FA2E06">
        <w:t xml:space="preserve"> </w:t>
      </w:r>
      <w:r w:rsidRPr="00043AD7">
        <w:t>ou équivalen</w:t>
      </w:r>
      <w:r w:rsidR="00BB03A8">
        <w:t xml:space="preserve">t, le cas échéant </w:t>
      </w:r>
      <w:r w:rsidR="004C541F">
        <w:t>préciser l’</w:t>
      </w:r>
      <w:r w:rsidR="00BB03A8">
        <w:t>o</w:t>
      </w:r>
      <w:r>
        <w:t xml:space="preserve">ption </w:t>
      </w:r>
      <w:r>
        <w:tab/>
      </w:r>
    </w:p>
    <w:p w14:paraId="0544D9AE" w14:textId="7124BBE4" w:rsidR="003248F0" w:rsidRDefault="003248F0" w:rsidP="00390A4C">
      <w:pPr>
        <w:pStyle w:val="MHannexecorpsdetexte"/>
        <w:tabs>
          <w:tab w:val="clear" w:pos="5954"/>
        </w:tabs>
      </w:pPr>
      <w:r w:rsidRPr="00FA2E06">
        <w:sym w:font="Wingdings" w:char="F06F"/>
      </w:r>
      <w:r>
        <w:t xml:space="preserve"> Autres (à préciser)</w:t>
      </w:r>
      <w:r w:rsidRPr="00390A4C">
        <w:rPr>
          <w:rFonts w:ascii="Calibri" w:hAnsi="Calibri" w:cs="Calibri"/>
        </w:rPr>
        <w:t> </w:t>
      </w:r>
      <w:r>
        <w:t>:</w:t>
      </w:r>
      <w:r>
        <w:tab/>
      </w:r>
    </w:p>
    <w:p w14:paraId="5F46BD49" w14:textId="77777777" w:rsidR="00E110AA" w:rsidRDefault="00BA075A" w:rsidP="00390A4C">
      <w:pPr>
        <w:pStyle w:val="MHannexecorpsdetexte"/>
      </w:pPr>
      <w:r>
        <w:t>Types de poste demandés</w:t>
      </w:r>
      <w:r>
        <w:rPr>
          <w:rFonts w:ascii="Calibri" w:hAnsi="Calibri" w:cs="Calibri"/>
        </w:rPr>
        <w:t> </w:t>
      </w:r>
      <w:r>
        <w:t>:</w:t>
      </w:r>
      <w:r w:rsidR="003729EC">
        <w:t xml:space="preserve"> </w:t>
      </w:r>
    </w:p>
    <w:p w14:paraId="7D4ED4B3" w14:textId="208BCF51" w:rsidR="003729EC" w:rsidRDefault="003729EC" w:rsidP="00390A4C">
      <w:pPr>
        <w:pStyle w:val="MHannexecorpsdetexte"/>
      </w:pPr>
      <w:r w:rsidRPr="00FA2E06">
        <w:sym w:font="Wingdings" w:char="F06F"/>
      </w:r>
      <w:r>
        <w:t xml:space="preserve"> </w:t>
      </w:r>
      <w:r w:rsidRPr="00FA2E06">
        <w:t>C</w:t>
      </w:r>
      <w:r>
        <w:t xml:space="preserve">P </w:t>
      </w:r>
      <w:r w:rsidRPr="00FA2E06">
        <w:sym w:font="Wingdings" w:char="F06F"/>
      </w:r>
      <w:r>
        <w:t xml:space="preserve"> </w:t>
      </w:r>
      <w:r w:rsidRPr="00FA2E06">
        <w:t>C</w:t>
      </w:r>
      <w:r>
        <w:t>PD</w:t>
      </w:r>
      <w:r w:rsidR="00E110AA">
        <w:t xml:space="preserve"> </w:t>
      </w:r>
      <w:r w:rsidR="00E110AA" w:rsidRPr="00FA2E06">
        <w:sym w:font="Wingdings" w:char="F06F"/>
      </w:r>
      <w:r w:rsidR="00E110AA">
        <w:t xml:space="preserve"> </w:t>
      </w:r>
      <w:r w:rsidR="00E110AA" w:rsidRPr="00FA2E06">
        <w:t>C</w:t>
      </w:r>
      <w:r w:rsidR="00E110AA">
        <w:t xml:space="preserve">PMD </w:t>
      </w:r>
      <w:r w:rsidRPr="00FA2E06">
        <w:sym w:font="Wingdings" w:char="F06F"/>
      </w:r>
      <w:r>
        <w:t xml:space="preserve"> ASH </w:t>
      </w:r>
      <w:r w:rsidRPr="00FA2E06">
        <w:sym w:font="Wingdings" w:char="F06F"/>
      </w:r>
      <w:r>
        <w:t xml:space="preserve"> Coordination REP</w:t>
      </w:r>
      <w:r w:rsidR="00E110AA">
        <w:t xml:space="preserve"> </w:t>
      </w:r>
      <w:r w:rsidR="00E110AA" w:rsidRPr="00FA2E06">
        <w:sym w:font="Wingdings" w:char="F06F"/>
      </w:r>
      <w:r w:rsidR="00E110AA">
        <w:t xml:space="preserve"> Direction entièrement déchargée</w:t>
      </w:r>
    </w:p>
    <w:p w14:paraId="175BA1A0" w14:textId="1BA82C6A" w:rsidR="003D3238" w:rsidRDefault="002911AF" w:rsidP="00390A4C">
      <w:pPr>
        <w:pStyle w:val="MHannexecorpsdetexte"/>
      </w:pPr>
      <w:r w:rsidRPr="00FA2E06">
        <w:t xml:space="preserve">Je me porte </w:t>
      </w:r>
      <w:proofErr w:type="spellStart"/>
      <w:r w:rsidRPr="00FA2E06">
        <w:t>candidat</w:t>
      </w:r>
      <w:r w:rsidR="003D3238">
        <w:t>·</w:t>
      </w:r>
      <w:r w:rsidRPr="00FA2E06">
        <w:t>e</w:t>
      </w:r>
      <w:proofErr w:type="spellEnd"/>
      <w:r w:rsidRPr="00FA2E06">
        <w:t xml:space="preserve"> aux </w:t>
      </w:r>
      <w:bookmarkStart w:id="0" w:name="_Hlk126833643"/>
      <w:r w:rsidR="00160218" w:rsidRPr="00160218">
        <w:t xml:space="preserve">postes </w:t>
      </w:r>
      <w:r w:rsidR="005A7767">
        <w:t>à profil</w:t>
      </w:r>
      <w:r w:rsidR="00160218" w:rsidRPr="00160218">
        <w:t xml:space="preserve"> suivant</w:t>
      </w:r>
      <w:r w:rsidR="00816A1D">
        <w:t>s</w:t>
      </w:r>
      <w:r w:rsidR="00E42DA2">
        <w:t xml:space="preserve"> </w:t>
      </w:r>
      <w:r w:rsidR="00BB03A8">
        <w:t xml:space="preserve">(pour chaque vœu, préciser le code du poste </w:t>
      </w:r>
      <w:r w:rsidR="002C288D">
        <w:t xml:space="preserve">souhaité en se reportant à la </w:t>
      </w:r>
      <w:r w:rsidR="00BB03A8">
        <w:t>dernière colonne de l’annexe 1)</w:t>
      </w:r>
      <w:r w:rsidR="00160218">
        <w:rPr>
          <w:rFonts w:ascii="Calibri" w:hAnsi="Calibri" w:cs="Calibri"/>
        </w:rPr>
        <w:t> :</w:t>
      </w:r>
    </w:p>
    <w:p w14:paraId="52C4AADB" w14:textId="77777777" w:rsidR="000714EF" w:rsidRDefault="002911AF" w:rsidP="00390A4C">
      <w:pPr>
        <w:pStyle w:val="MHannexecorpsdetexte"/>
        <w:tabs>
          <w:tab w:val="clear" w:pos="5954"/>
          <w:tab w:val="left" w:leader="dot" w:pos="6095"/>
        </w:tabs>
      </w:pPr>
      <w:r w:rsidRPr="00FA2E06">
        <w:t>Vœu n°1</w:t>
      </w:r>
      <w:r w:rsidR="000714EF">
        <w:rPr>
          <w:rFonts w:ascii="Calibri" w:hAnsi="Calibri" w:cs="Calibri"/>
        </w:rPr>
        <w:t> </w:t>
      </w:r>
      <w:r w:rsidR="000714EF">
        <w:t>:</w:t>
      </w:r>
      <w:r w:rsidRPr="00FA2E06">
        <w:tab/>
        <w:t>Vœu n°2</w:t>
      </w:r>
      <w:r w:rsidRPr="000714EF">
        <w:rPr>
          <w:rFonts w:ascii="Calibri" w:hAnsi="Calibri" w:cs="Calibri"/>
        </w:rPr>
        <w:t> </w:t>
      </w:r>
      <w:r>
        <w:t>:</w:t>
      </w:r>
      <w:r w:rsidRPr="00FA2E06">
        <w:tab/>
      </w:r>
    </w:p>
    <w:p w14:paraId="2C43F187" w14:textId="77777777" w:rsidR="000714EF" w:rsidRDefault="002911AF" w:rsidP="00704E8C">
      <w:pPr>
        <w:pStyle w:val="MHannexecorpsdetexte"/>
        <w:tabs>
          <w:tab w:val="clear" w:pos="5954"/>
          <w:tab w:val="left" w:leader="dot" w:pos="6095"/>
        </w:tabs>
      </w:pPr>
      <w:r w:rsidRPr="00FA2E06">
        <w:t>Vœu n°3</w:t>
      </w:r>
      <w:r w:rsidRPr="000714EF">
        <w:rPr>
          <w:rFonts w:ascii="Calibri" w:hAnsi="Calibri" w:cs="Calibri"/>
        </w:rPr>
        <w:t> </w:t>
      </w:r>
      <w:r>
        <w:t>:</w:t>
      </w:r>
      <w:r w:rsidRPr="00FA2E06">
        <w:tab/>
        <w:t>Vœu n°4</w:t>
      </w:r>
      <w:r w:rsidRPr="00390A4C">
        <w:rPr>
          <w:rFonts w:ascii="Calibri" w:hAnsi="Calibri" w:cs="Calibri"/>
        </w:rPr>
        <w:t> </w:t>
      </w:r>
      <w:r>
        <w:t>:</w:t>
      </w:r>
      <w:r w:rsidRPr="00FA2E06">
        <w:tab/>
      </w:r>
    </w:p>
    <w:p w14:paraId="2A4C4BCA" w14:textId="0AF1135A" w:rsidR="000714EF" w:rsidRDefault="002911AF" w:rsidP="00390A4C">
      <w:pPr>
        <w:pStyle w:val="MHannexecorpsdetexte"/>
        <w:tabs>
          <w:tab w:val="clear" w:pos="5954"/>
          <w:tab w:val="left" w:leader="dot" w:pos="6095"/>
        </w:tabs>
      </w:pPr>
      <w:r w:rsidRPr="00FA2E06">
        <w:t>Vœu n°5</w:t>
      </w:r>
      <w:r w:rsidRPr="00390A4C">
        <w:rPr>
          <w:rFonts w:ascii="Calibri" w:hAnsi="Calibri" w:cs="Calibri"/>
        </w:rPr>
        <w:t> </w:t>
      </w:r>
      <w:r>
        <w:t>:</w:t>
      </w:r>
      <w:r w:rsidRPr="00FA2E06">
        <w:tab/>
      </w:r>
      <w:bookmarkStart w:id="1" w:name="_Hlk126833663"/>
      <w:bookmarkEnd w:id="0"/>
      <w:r w:rsidR="000714EF" w:rsidRPr="00FA2E06">
        <w:t>Vœu n°</w:t>
      </w:r>
      <w:r w:rsidR="004C541F">
        <w:t>6</w:t>
      </w:r>
      <w:r w:rsidR="000714EF" w:rsidRPr="00390A4C">
        <w:rPr>
          <w:rFonts w:ascii="Calibri" w:hAnsi="Calibri" w:cs="Calibri"/>
        </w:rPr>
        <w:t> </w:t>
      </w:r>
      <w:r w:rsidR="000714EF">
        <w:t>:</w:t>
      </w:r>
      <w:r w:rsidR="000714EF" w:rsidRPr="00FA2E06">
        <w:tab/>
      </w:r>
    </w:p>
    <w:bookmarkEnd w:id="1"/>
    <w:p w14:paraId="2FB84D94" w14:textId="05CC50C7" w:rsidR="003D3238" w:rsidRDefault="003D3238" w:rsidP="009E6E74">
      <w:pPr>
        <w:pStyle w:val="MHannexecorpsdetexte"/>
        <w:tabs>
          <w:tab w:val="clear" w:pos="5954"/>
          <w:tab w:val="left" w:leader="dot" w:pos="5245"/>
        </w:tabs>
      </w:pPr>
      <w:r w:rsidRPr="00FA2E06">
        <w:t>Date</w:t>
      </w:r>
      <w:r w:rsidR="001F3283">
        <w:t xml:space="preserve"> et s</w:t>
      </w:r>
      <w:r w:rsidRPr="00FA2E06">
        <w:t>ignature précédée par la mention « lu et approuvé</w:t>
      </w:r>
      <w:r w:rsidRPr="004C541F">
        <w:rPr>
          <w:rFonts w:ascii="Calibri" w:hAnsi="Calibri" w:cs="Calibri"/>
        </w:rPr>
        <w:t> </w:t>
      </w:r>
      <w:r w:rsidRPr="004C541F">
        <w:t>»</w:t>
      </w:r>
      <w:r w:rsidRPr="004C541F">
        <w:rPr>
          <w:rFonts w:ascii="Calibri" w:hAnsi="Calibri" w:cs="Calibri"/>
        </w:rPr>
        <w:t> </w:t>
      </w:r>
      <w:r w:rsidRPr="004C541F">
        <w:t>:</w:t>
      </w:r>
      <w:r w:rsidR="00187BD7">
        <w:t xml:space="preserve"> </w:t>
      </w:r>
    </w:p>
    <w:p w14:paraId="1C6A6DA2" w14:textId="56A5246E" w:rsidR="001F3283" w:rsidRDefault="001F3283" w:rsidP="009E6E74">
      <w:pPr>
        <w:pStyle w:val="MHannexecorpsdetexte"/>
        <w:tabs>
          <w:tab w:val="clear" w:pos="5954"/>
          <w:tab w:val="left" w:leader="dot" w:pos="5245"/>
        </w:tabs>
      </w:pPr>
    </w:p>
    <w:p w14:paraId="187380BB" w14:textId="77777777" w:rsidR="002C288D" w:rsidRPr="004C541F" w:rsidRDefault="002C288D" w:rsidP="00704E8C">
      <w:pPr>
        <w:pStyle w:val="MHannexecorpsdetexte"/>
        <w:pBdr>
          <w:bottom w:val="thinThickLargeGap" w:sz="24" w:space="1" w:color="auto"/>
        </w:pBdr>
        <w:tabs>
          <w:tab w:val="clear" w:pos="5954"/>
          <w:tab w:val="left" w:leader="dot" w:pos="5245"/>
        </w:tabs>
      </w:pPr>
    </w:p>
    <w:p w14:paraId="3AB0AAFC" w14:textId="1D66BDE9" w:rsidR="000714EF" w:rsidRDefault="000714EF" w:rsidP="00390A4C">
      <w:pPr>
        <w:pStyle w:val="MHannexecorpsdetexte"/>
      </w:pPr>
      <w:r w:rsidRPr="009E6E74">
        <w:rPr>
          <w:b/>
          <w:bCs/>
        </w:rPr>
        <w:t>Avis de l’inspecteur de l’éducation nationale</w:t>
      </w:r>
      <w:r w:rsidR="00E110AA">
        <w:rPr>
          <w:b/>
          <w:bCs/>
        </w:rPr>
        <w:t xml:space="preserve"> actuel</w:t>
      </w:r>
      <w:r>
        <w:t xml:space="preserve"> (Retour DIV1 pour </w:t>
      </w:r>
      <w:r w:rsidRPr="009E6E74">
        <w:rPr>
          <w:b/>
          <w:bCs/>
        </w:rPr>
        <w:t>le 1</w:t>
      </w:r>
      <w:r w:rsidR="00E110AA">
        <w:rPr>
          <w:b/>
          <w:bCs/>
        </w:rPr>
        <w:t>2</w:t>
      </w:r>
      <w:r w:rsidRPr="009E6E74">
        <w:rPr>
          <w:b/>
          <w:bCs/>
        </w:rPr>
        <w:t xml:space="preserve"> mars 202</w:t>
      </w:r>
      <w:r w:rsidR="00E110AA">
        <w:rPr>
          <w:b/>
          <w:bCs/>
        </w:rPr>
        <w:t>6</w:t>
      </w:r>
      <w:r>
        <w:t>) :</w:t>
      </w:r>
    </w:p>
    <w:p w14:paraId="1C5BB8CA" w14:textId="05CCD668" w:rsidR="009E6E74" w:rsidRDefault="009E6E74" w:rsidP="009E6E74">
      <w:pPr>
        <w:pStyle w:val="MHannexecorpsdetexte"/>
        <w:tabs>
          <w:tab w:val="clear" w:pos="5954"/>
        </w:tabs>
      </w:pPr>
      <w:r>
        <w:tab/>
      </w:r>
    </w:p>
    <w:p w14:paraId="13F9D328" w14:textId="77777777" w:rsidR="000714EF" w:rsidRDefault="000714EF" w:rsidP="00390A4C">
      <w:pPr>
        <w:pStyle w:val="MHannexecorpsdetexte"/>
        <w:tabs>
          <w:tab w:val="clear" w:pos="5954"/>
        </w:tabs>
      </w:pPr>
      <w:r>
        <w:tab/>
      </w:r>
    </w:p>
    <w:p w14:paraId="72267075" w14:textId="77777777" w:rsidR="000714EF" w:rsidRDefault="000714EF" w:rsidP="00390A4C">
      <w:pPr>
        <w:pStyle w:val="MHannexecorpsdetexte"/>
        <w:tabs>
          <w:tab w:val="clear" w:pos="5954"/>
        </w:tabs>
      </w:pPr>
      <w:r>
        <w:tab/>
      </w:r>
    </w:p>
    <w:p w14:paraId="6C62D4E0" w14:textId="268D7E80" w:rsidR="000714EF" w:rsidRDefault="000714EF" w:rsidP="00390A4C">
      <w:pPr>
        <w:pStyle w:val="MHannexecorpsdetexte"/>
        <w:tabs>
          <w:tab w:val="clear" w:pos="5954"/>
        </w:tabs>
      </w:pPr>
      <w:r>
        <w:tab/>
      </w:r>
    </w:p>
    <w:p w14:paraId="6532A268" w14:textId="77777777" w:rsidR="009E6E74" w:rsidRDefault="009E6E74" w:rsidP="009E6E74">
      <w:pPr>
        <w:pStyle w:val="MHannexecorpsdetexte"/>
        <w:tabs>
          <w:tab w:val="clear" w:pos="5954"/>
        </w:tabs>
      </w:pPr>
      <w:r>
        <w:tab/>
      </w:r>
    </w:p>
    <w:p w14:paraId="47B52AEB" w14:textId="7282AD33" w:rsidR="000714EF" w:rsidRDefault="000714EF" w:rsidP="00390A4C">
      <w:pPr>
        <w:pStyle w:val="MHannexecorpsdetexte"/>
        <w:tabs>
          <w:tab w:val="clear" w:pos="5954"/>
        </w:tabs>
      </w:pPr>
      <w:r>
        <w:tab/>
      </w:r>
    </w:p>
    <w:p w14:paraId="1A3B7D95" w14:textId="77EB865F" w:rsidR="00187BD7" w:rsidRDefault="00187BD7" w:rsidP="00187BD7">
      <w:pPr>
        <w:pStyle w:val="MHannexecorpsdetexte"/>
        <w:tabs>
          <w:tab w:val="clear" w:pos="5954"/>
        </w:tabs>
        <w:jc w:val="center"/>
      </w:pPr>
      <w:r w:rsidRPr="00FA2E06">
        <w:sym w:font="Wingdings" w:char="F06F"/>
      </w:r>
      <w:r>
        <w:t xml:space="preserve"> Avis favorable                      </w:t>
      </w:r>
      <w:r w:rsidRPr="00FA2E06">
        <w:sym w:font="Wingdings" w:char="F06F"/>
      </w:r>
      <w:r>
        <w:t xml:space="preserve"> Avis défavorable</w:t>
      </w:r>
    </w:p>
    <w:p w14:paraId="0C3C614D" w14:textId="0A439DB7" w:rsidR="000714EF" w:rsidRDefault="000714EF" w:rsidP="00390A4C">
      <w:pPr>
        <w:pStyle w:val="MHannexecorpsdetexte"/>
        <w:tabs>
          <w:tab w:val="clear" w:pos="5954"/>
        </w:tabs>
      </w:pPr>
      <w:r>
        <w:t>Date</w:t>
      </w:r>
      <w:r w:rsidR="009E6E74">
        <w:t xml:space="preserve"> et signature</w:t>
      </w:r>
      <w:r>
        <w:t xml:space="preserve"> : </w:t>
      </w:r>
    </w:p>
    <w:sectPr w:rsidR="000714EF" w:rsidSect="00E110AA">
      <w:headerReference w:type="first" r:id="rId7"/>
      <w:pgSz w:w="11906" w:h="16838"/>
      <w:pgMar w:top="992" w:right="964" w:bottom="249" w:left="964" w:header="720" w:footer="31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7F96" w14:textId="77777777" w:rsidR="00396F33" w:rsidRDefault="00396F33">
      <w:r>
        <w:separator/>
      </w:r>
    </w:p>
  </w:endnote>
  <w:endnote w:type="continuationSeparator" w:id="0">
    <w:p w14:paraId="14A5D30E" w14:textId="77777777" w:rsidR="00396F33" w:rsidRDefault="0039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entury Gothic"/>
    <w:charset w:val="00"/>
    <w:family w:val="swiss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9D34" w14:textId="77777777" w:rsidR="00396F33" w:rsidRDefault="00396F33">
      <w:r>
        <w:separator/>
      </w:r>
    </w:p>
  </w:footnote>
  <w:footnote w:type="continuationSeparator" w:id="0">
    <w:p w14:paraId="32CE5784" w14:textId="77777777" w:rsidR="00396F33" w:rsidRDefault="0039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AC26" w14:textId="1CF61EAB" w:rsidR="00C353C7" w:rsidRDefault="00C353C7">
    <w:pPr>
      <w:pStyle w:val="En-tte"/>
      <w:ind w:right="-1418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003D53" wp14:editId="56580ECD">
          <wp:simplePos x="0" y="0"/>
          <wp:positionH relativeFrom="column">
            <wp:posOffset>-57785</wp:posOffset>
          </wp:positionH>
          <wp:positionV relativeFrom="paragraph">
            <wp:posOffset>90170</wp:posOffset>
          </wp:positionV>
          <wp:extent cx="3038400" cy="1015200"/>
          <wp:effectExtent l="0" t="0" r="0" b="0"/>
          <wp:wrapNone/>
          <wp:docPr id="4" name="Image 4" descr="Macintosh HD:Users:poste2:Desktop:Charte AcadRennes20:DSDEN:Acad20DSDEN29-logoPtitWDo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poste2:Desktop:Charte AcadRennes20:DSDEN:Acad20DSDEN29-logoPtitWDo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00" cy="10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33F11" w14:textId="77777777" w:rsidR="004C541F" w:rsidRDefault="004C541F">
    <w:pPr>
      <w:pStyle w:val="En-tte"/>
      <w:ind w:right="-1418"/>
      <w:jc w:val="center"/>
      <w:rPr>
        <w:noProof/>
      </w:rPr>
    </w:pPr>
  </w:p>
  <w:p w14:paraId="792EEB78" w14:textId="77777777" w:rsidR="00E35BC9" w:rsidRDefault="00820470">
    <w:pPr>
      <w:pStyle w:val="En-tte"/>
      <w:ind w:right="-141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F0F9057" wp14:editId="418F3426">
              <wp:simplePos x="0" y="0"/>
              <wp:positionH relativeFrom="column">
                <wp:posOffset>-107315</wp:posOffset>
              </wp:positionH>
              <wp:positionV relativeFrom="page">
                <wp:posOffset>1495425</wp:posOffset>
              </wp:positionV>
              <wp:extent cx="1514475" cy="9134475"/>
              <wp:effectExtent l="0" t="0" r="9525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913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E43AA" w14:textId="77777777" w:rsidR="00820470" w:rsidRDefault="00820470" w:rsidP="00067B87">
                          <w:pPr>
                            <w:pStyle w:val="MHAdresseligne1gras"/>
                            <w:ind w:left="0"/>
                          </w:pPr>
                          <w:bookmarkStart w:id="2" w:name="_Hlk157092352"/>
                          <w:bookmarkStart w:id="3" w:name="_Hlk157092353"/>
                          <w:bookmarkStart w:id="4" w:name="_Hlk157092357"/>
                          <w:bookmarkStart w:id="5" w:name="_Hlk157092358"/>
                          <w:bookmarkStart w:id="6" w:name="_Hlk157092403"/>
                          <w:bookmarkStart w:id="7" w:name="_Hlk157092404"/>
                          <w:r>
                            <w:t>Division du 1</w:t>
                          </w:r>
                          <w:r>
                            <w:rPr>
                              <w:vertAlign w:val="superscript"/>
                            </w:rPr>
                            <w:t>er</w:t>
                          </w:r>
                          <w:r>
                            <w:t xml:space="preserve"> degré</w:t>
                          </w:r>
                        </w:p>
                        <w:p w14:paraId="2426C7AC" w14:textId="77777777" w:rsidR="00820470" w:rsidRDefault="00820470" w:rsidP="00067B87">
                          <w:pPr>
                            <w:pStyle w:val="MHAdresseligne1"/>
                            <w:ind w:left="0"/>
                          </w:pPr>
                          <w:r>
                            <w:t>Affaire suivie par</w:t>
                          </w:r>
                          <w:r>
                            <w:rPr>
                              <w:rFonts w:ascii="Calibri" w:hAnsi="Calibri" w:cs="Calibri"/>
                            </w:rPr>
                            <w:t> </w:t>
                          </w:r>
                          <w:r>
                            <w:t>:</w:t>
                          </w:r>
                        </w:p>
                        <w:p w14:paraId="15803183" w14:textId="77777777" w:rsidR="009D0415" w:rsidRDefault="009D0415" w:rsidP="009D0415">
                          <w:pPr>
                            <w:pStyle w:val="MHAdresseligne1gras"/>
                            <w:ind w:left="0"/>
                          </w:pPr>
                          <w:r>
                            <w:t>Karine LE FLOC’H</w:t>
                          </w:r>
                        </w:p>
                        <w:p w14:paraId="71F81A92" w14:textId="664D686D" w:rsidR="009D0415" w:rsidRDefault="009D0415" w:rsidP="009D0415">
                          <w:pPr>
                            <w:pStyle w:val="MHAdresseligne1"/>
                            <w:ind w:left="0"/>
                          </w:pPr>
                          <w:r>
                            <w:t>T 02</w:t>
                          </w:r>
                          <w:r w:rsidR="00E110AA">
                            <w:t xml:space="preserve"> </w:t>
                          </w:r>
                          <w:r>
                            <w:t>98</w:t>
                          </w:r>
                          <w:r w:rsidR="00E110AA">
                            <w:t xml:space="preserve"> </w:t>
                          </w:r>
                          <w:r>
                            <w:t>98</w:t>
                          </w:r>
                          <w:r w:rsidR="00E110AA">
                            <w:t xml:space="preserve"> </w:t>
                          </w:r>
                          <w:r>
                            <w:t>98</w:t>
                          </w:r>
                          <w:r w:rsidR="00E110AA">
                            <w:t xml:space="preserve"> </w:t>
                          </w:r>
                          <w:r>
                            <w:t>55</w:t>
                          </w:r>
                        </w:p>
                        <w:p w14:paraId="562044C7" w14:textId="77777777" w:rsidR="009D0415" w:rsidRPr="00E002D8" w:rsidRDefault="009D0415" w:rsidP="009D0415">
                          <w:pPr>
                            <w:pStyle w:val="MHAdresseligne1"/>
                            <w:ind w:left="0"/>
                          </w:pPr>
                          <w:r w:rsidRPr="00E002D8">
                            <w:t>ce.div1-gestion1</w:t>
                          </w:r>
                          <w:r>
                            <w:t>2</w:t>
                          </w:r>
                          <w:r w:rsidRPr="00E002D8">
                            <w:t>-ia29@ac-rennes.fr</w:t>
                          </w:r>
                        </w:p>
                        <w:p w14:paraId="35F26FA6" w14:textId="77777777" w:rsidR="00820470" w:rsidRDefault="00820470" w:rsidP="00067B87">
                          <w:pPr>
                            <w:pStyle w:val="MHAdresseligne1"/>
                            <w:ind w:left="0"/>
                          </w:pPr>
                        </w:p>
                        <w:p w14:paraId="30B2123D" w14:textId="77777777" w:rsidR="00820470" w:rsidRDefault="00820470" w:rsidP="00067B87">
                          <w:pPr>
                            <w:pStyle w:val="MHAdresseligne2"/>
                            <w:ind w:left="0"/>
                          </w:pPr>
                          <w:r>
                            <w:t>1 Boulevard du Finistère</w:t>
                          </w:r>
                        </w:p>
                        <w:p w14:paraId="57A4507D" w14:textId="468BFC7D" w:rsidR="00820470" w:rsidRDefault="00820470" w:rsidP="00067B87">
                          <w:pPr>
                            <w:pStyle w:val="MHAdresseligne2"/>
                            <w:ind w:left="0"/>
                          </w:pPr>
                          <w:r>
                            <w:t>29558 QUIMPER Cedex 9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91440" tIns="1800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F90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45pt;margin-top:117.75pt;width:119.25pt;height:7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74QEAAJ8DAAAOAAAAZHJzL2Uyb0RvYy54bWysU8tu2zAQvBfoPxC815Jcu0kEy0GaIEWB&#10;9AGk+QCKIiWiEpdd0pbcr++Ssp22uRXVgdjlY3ZmdrW5noae7RV6A7bixSLnTFkJjbFtxZ++3b+5&#10;5MwHYRvRg1UVPyjPr7evX21GV6oldNA3ChmBWF+OruJdCK7MMi87NQi/AKcsHWrAQQRKsc0aFCOh&#10;D322zPN32QjYOASpvKfdu/mQbxO+1kqGL1p7FVhfceIW0oppreOabTeibFG4zsgjDfEPLAZhLBU9&#10;Q92JINgOzQuowUgEDzosJAwZaG2kShpITZH/peaxE04lLWSOd2eb/P+DlZ/3j+4rsjC9h4kamER4&#10;9wDyu2cWbjthW3WDCGOnREOFi2hZNjpfHp9Gq33pI0g9foKGmix2ARLQpHGIrpBORujUgMPZdDUF&#10;JmPJdbFaXaw5k3R2VbxNSawhytNzhz58UDCwGFQcqasJXuwffJivnq7EahbuTd+nzvb2jw3CjDuJ&#10;fmQ8cw9TPdHtKKOG5kBCEOZBocGmoAP8ydlIQ1Jx/2MnUHHWf7RkxhVRj1OVkuIyp48zTBkFdQpW&#10;64slJcJKwql4OIW3YR7DnUPTdlRm9t7CDbmnTdL1TOlImqYgOXOc2Dhmv+fp1vN/tf0FAAD//wMA&#10;UEsDBBQABgAIAAAAIQAMfCwW5AAAAAwBAAAPAAAAZHJzL2Rvd25yZXYueG1sTI/BTsMwEETvSPyD&#10;tUjcWjspTZsQp2oRCFVCSLSIsxubJDReh9hp079nOcFxNU8zb/PVaFt2Mr1vHEqIpgKYwdLpBisJ&#10;7/unyRKYDwq1ah0aCRfjYVVcX+Uq0+6Mb+a0CxWjEvSZklCH0GWc+7I2Vvmp6wxS9ul6qwKdfcV1&#10;r85UblseC5FwqxqkhVp15qE25XE3WAnD5mWdHj8u1Sx93X59N89L8bjxUt7ejOt7YMGM4Q+GX31S&#10;h4KcDm5A7VkrYRIlKaES4tl8DoyIOI4SYAdCk8WdAF7k/P8TxQ8AAAD//wMAUEsBAi0AFAAGAAgA&#10;AAAhALaDOJL+AAAA4QEAABMAAAAAAAAAAAAAAAAAAAAAAFtDb250ZW50X1R5cGVzXS54bWxQSwEC&#10;LQAUAAYACAAAACEAOP0h/9YAAACUAQAACwAAAAAAAAAAAAAAAAAvAQAAX3JlbHMvLnJlbHNQSwEC&#10;LQAUAAYACAAAACEAmMnyO+EBAACfAwAADgAAAAAAAAAAAAAAAAAuAgAAZHJzL2Uyb0RvYy54bWxQ&#10;SwECLQAUAAYACAAAACEADHwsFuQAAAAMAQAADwAAAAAAAAAAAAAAAAA7BAAAZHJzL2Rvd25yZXYu&#10;eG1sUEsFBgAAAAAEAAQA8wAAAEwFAAAAAA==&#10;" filled="f" stroked="f" strokecolor="white" strokeweight="0">
              <v:fill opacity="32896f"/>
              <v:textbox inset=",5mm,0">
                <w:txbxContent>
                  <w:p w14:paraId="5F6E43AA" w14:textId="77777777" w:rsidR="00820470" w:rsidRDefault="00820470" w:rsidP="00067B87">
                    <w:pPr>
                      <w:pStyle w:val="MHAdresseligne1gras"/>
                      <w:ind w:left="0"/>
                    </w:pPr>
                    <w:bookmarkStart w:id="8" w:name="_Hlk157092352"/>
                    <w:bookmarkStart w:id="9" w:name="_Hlk157092353"/>
                    <w:bookmarkStart w:id="10" w:name="_Hlk157092357"/>
                    <w:bookmarkStart w:id="11" w:name="_Hlk157092358"/>
                    <w:bookmarkStart w:id="12" w:name="_Hlk157092403"/>
                    <w:bookmarkStart w:id="13" w:name="_Hlk157092404"/>
                    <w:r>
                      <w:t>Division du 1</w:t>
                    </w:r>
                    <w:r>
                      <w:rPr>
                        <w:vertAlign w:val="superscript"/>
                      </w:rPr>
                      <w:t>er</w:t>
                    </w:r>
                    <w:r>
                      <w:t xml:space="preserve"> degré</w:t>
                    </w:r>
                  </w:p>
                  <w:p w14:paraId="2426C7AC" w14:textId="77777777" w:rsidR="00820470" w:rsidRDefault="00820470" w:rsidP="00067B87">
                    <w:pPr>
                      <w:pStyle w:val="MHAdresseligne1"/>
                      <w:ind w:left="0"/>
                    </w:pPr>
                    <w:r>
                      <w:t>Affaire suivie par</w:t>
                    </w:r>
                    <w:r>
                      <w:rPr>
                        <w:rFonts w:ascii="Calibri" w:hAnsi="Calibri" w:cs="Calibri"/>
                      </w:rPr>
                      <w:t> </w:t>
                    </w:r>
                    <w:r>
                      <w:t>:</w:t>
                    </w:r>
                  </w:p>
                  <w:p w14:paraId="15803183" w14:textId="77777777" w:rsidR="009D0415" w:rsidRDefault="009D0415" w:rsidP="009D0415">
                    <w:pPr>
                      <w:pStyle w:val="MHAdresseligne1gras"/>
                      <w:ind w:left="0"/>
                    </w:pPr>
                    <w:r>
                      <w:t>Karine LE FLOC’H</w:t>
                    </w:r>
                  </w:p>
                  <w:p w14:paraId="71F81A92" w14:textId="664D686D" w:rsidR="009D0415" w:rsidRDefault="009D0415" w:rsidP="009D0415">
                    <w:pPr>
                      <w:pStyle w:val="MHAdresseligne1"/>
                      <w:ind w:left="0"/>
                    </w:pPr>
                    <w:r>
                      <w:t>T 02</w:t>
                    </w:r>
                    <w:r w:rsidR="00E110AA">
                      <w:t xml:space="preserve"> </w:t>
                    </w:r>
                    <w:r>
                      <w:t>98</w:t>
                    </w:r>
                    <w:r w:rsidR="00E110AA">
                      <w:t xml:space="preserve"> </w:t>
                    </w:r>
                    <w:r>
                      <w:t>98</w:t>
                    </w:r>
                    <w:r w:rsidR="00E110AA">
                      <w:t xml:space="preserve"> </w:t>
                    </w:r>
                    <w:r>
                      <w:t>98</w:t>
                    </w:r>
                    <w:r w:rsidR="00E110AA">
                      <w:t xml:space="preserve"> </w:t>
                    </w:r>
                    <w:r>
                      <w:t>55</w:t>
                    </w:r>
                  </w:p>
                  <w:p w14:paraId="562044C7" w14:textId="77777777" w:rsidR="009D0415" w:rsidRPr="00E002D8" w:rsidRDefault="009D0415" w:rsidP="009D0415">
                    <w:pPr>
                      <w:pStyle w:val="MHAdresseligne1"/>
                      <w:ind w:left="0"/>
                    </w:pPr>
                    <w:r w:rsidRPr="00E002D8">
                      <w:t>ce.div1-gestion1</w:t>
                    </w:r>
                    <w:r>
                      <w:t>2</w:t>
                    </w:r>
                    <w:r w:rsidRPr="00E002D8">
                      <w:t>-ia29@ac-rennes.fr</w:t>
                    </w:r>
                  </w:p>
                  <w:p w14:paraId="35F26FA6" w14:textId="77777777" w:rsidR="00820470" w:rsidRDefault="00820470" w:rsidP="00067B87">
                    <w:pPr>
                      <w:pStyle w:val="MHAdresseligne1"/>
                      <w:ind w:left="0"/>
                    </w:pPr>
                  </w:p>
                  <w:p w14:paraId="30B2123D" w14:textId="77777777" w:rsidR="00820470" w:rsidRDefault="00820470" w:rsidP="00067B87">
                    <w:pPr>
                      <w:pStyle w:val="MHAdresseligne2"/>
                      <w:ind w:left="0"/>
                    </w:pPr>
                    <w:r>
                      <w:t>1 Boulevard du Finistère</w:t>
                    </w:r>
                  </w:p>
                  <w:p w14:paraId="57A4507D" w14:textId="468BFC7D" w:rsidR="00820470" w:rsidRDefault="00820470" w:rsidP="00067B87">
                    <w:pPr>
                      <w:pStyle w:val="MHAdresseligne2"/>
                      <w:ind w:left="0"/>
                    </w:pPr>
                    <w:r>
                      <w:t>29558 QUIMPER Cedex 9</w:t>
                    </w:r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259"/>
    <w:multiLevelType w:val="multilevel"/>
    <w:tmpl w:val="6E4A6E30"/>
    <w:lvl w:ilvl="0">
      <w:start w:val="1"/>
      <w:numFmt w:val="decimal"/>
      <w:pStyle w:val="MHTitre1numro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MHTitre2numrot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2.%1.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" w15:restartNumberingAfterBreak="0">
    <w:nsid w:val="101D6B6B"/>
    <w:multiLevelType w:val="hybridMultilevel"/>
    <w:tmpl w:val="6EA405F8"/>
    <w:lvl w:ilvl="0" w:tplc="37D8D47A">
      <w:start w:val="1"/>
      <w:numFmt w:val="bullet"/>
      <w:pStyle w:val="MHtitre3nonnumro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48FF"/>
    <w:multiLevelType w:val="hybridMultilevel"/>
    <w:tmpl w:val="501A5CA8"/>
    <w:lvl w:ilvl="0" w:tplc="3EC68838">
      <w:numFmt w:val="bullet"/>
      <w:lvlText w:val=""/>
      <w:lvlJc w:val="left"/>
      <w:pPr>
        <w:ind w:left="3479" w:hanging="360"/>
      </w:pPr>
      <w:rPr>
        <w:rFonts w:ascii="Symbol" w:eastAsia="Time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 w15:restartNumberingAfterBreak="0">
    <w:nsid w:val="1A073EE0"/>
    <w:multiLevelType w:val="hybridMultilevel"/>
    <w:tmpl w:val="51349A1A"/>
    <w:lvl w:ilvl="0" w:tplc="C052B8DC">
      <w:numFmt w:val="bullet"/>
      <w:lvlText w:val=""/>
      <w:lvlJc w:val="left"/>
      <w:pPr>
        <w:ind w:left="3479" w:hanging="360"/>
      </w:pPr>
      <w:rPr>
        <w:rFonts w:ascii="Symbol" w:eastAsia="Time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 w15:restartNumberingAfterBreak="0">
    <w:nsid w:val="1BE54F35"/>
    <w:multiLevelType w:val="multilevel"/>
    <w:tmpl w:val="C062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DCA0E63"/>
    <w:multiLevelType w:val="multilevel"/>
    <w:tmpl w:val="B26434D6"/>
    <w:styleLink w:val="Hierarchietitres"/>
    <w:lvl w:ilvl="0">
      <w:start w:val="1"/>
      <w:numFmt w:val="decimal"/>
      <w:lvlText w:val="%1."/>
      <w:lvlJc w:val="left"/>
      <w:pPr>
        <w:ind w:left="360" w:hanging="360"/>
      </w:pPr>
      <w:rPr>
        <w:rFonts w:ascii="Marianne" w:hAnsi="Marianne"/>
        <w:b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Marianne" w:hAnsi="Marianne"/>
        <w:sz w:val="2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C5515"/>
    <w:multiLevelType w:val="multilevel"/>
    <w:tmpl w:val="18141F70"/>
    <w:styleLink w:val="MHCellulelistepuce"/>
    <w:lvl w:ilvl="0">
      <w:start w:val="1"/>
      <w:numFmt w:val="bullet"/>
      <w:pStyle w:val="MHCorpsdetextecellulelist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348F04FE"/>
    <w:multiLevelType w:val="hybridMultilevel"/>
    <w:tmpl w:val="9190DFF0"/>
    <w:lvl w:ilvl="0" w:tplc="7FE85F02">
      <w:start w:val="1"/>
      <w:numFmt w:val="bullet"/>
      <w:pStyle w:val="MHCorpsdetextecellulerenvoiannex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A18C5"/>
    <w:multiLevelType w:val="multilevel"/>
    <w:tmpl w:val="3E56E570"/>
    <w:lvl w:ilvl="0">
      <w:start w:val="1"/>
      <w:numFmt w:val="decimal"/>
      <w:pStyle w:val="Titre1"/>
      <w:lvlText w:val="%1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/>
      </w:rPr>
    </w:lvl>
  </w:abstractNum>
  <w:abstractNum w:abstractNumId="9" w15:restartNumberingAfterBreak="0">
    <w:nsid w:val="44CC1379"/>
    <w:multiLevelType w:val="multilevel"/>
    <w:tmpl w:val="062062A2"/>
    <w:lvl w:ilvl="0">
      <w:start w:val="1"/>
      <w:numFmt w:val="bullet"/>
      <w:pStyle w:val="MHCorpsdetextelist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482D2C8E"/>
    <w:multiLevelType w:val="multilevel"/>
    <w:tmpl w:val="C89A71A0"/>
    <w:styleLink w:val="MHlistenumeroteecorpsdetext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C87230C"/>
    <w:multiLevelType w:val="hybridMultilevel"/>
    <w:tmpl w:val="B1349A80"/>
    <w:lvl w:ilvl="0" w:tplc="8962D4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8E4F96"/>
    <w:multiLevelType w:val="hybridMultilevel"/>
    <w:tmpl w:val="D398FE9C"/>
    <w:lvl w:ilvl="0" w:tplc="1084F07E">
      <w:start w:val="1"/>
      <w:numFmt w:val="bullet"/>
      <w:pStyle w:val="MHRenvoiannex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A0B14"/>
    <w:multiLevelType w:val="hybridMultilevel"/>
    <w:tmpl w:val="D21AC0B0"/>
    <w:lvl w:ilvl="0" w:tplc="98A43D62">
      <w:start w:val="1"/>
      <w:numFmt w:val="bullet"/>
      <w:pStyle w:val="MHRef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767CE"/>
    <w:multiLevelType w:val="hybridMultilevel"/>
    <w:tmpl w:val="1BD08126"/>
    <w:lvl w:ilvl="0" w:tplc="1646EAF2">
      <w:start w:val="1"/>
      <w:numFmt w:val="decimal"/>
      <w:pStyle w:val="MHCorpsdetextelistenumerotee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589963">
    <w:abstractNumId w:val="3"/>
  </w:num>
  <w:num w:numId="2" w16cid:durableId="321474606">
    <w:abstractNumId w:val="2"/>
  </w:num>
  <w:num w:numId="3" w16cid:durableId="1324704643">
    <w:abstractNumId w:val="8"/>
  </w:num>
  <w:num w:numId="4" w16cid:durableId="99036680">
    <w:abstractNumId w:val="5"/>
  </w:num>
  <w:num w:numId="5" w16cid:durableId="1505625217">
    <w:abstractNumId w:val="9"/>
  </w:num>
  <w:num w:numId="6" w16cid:durableId="450243365">
    <w:abstractNumId w:val="14"/>
  </w:num>
  <w:num w:numId="7" w16cid:durableId="280192789">
    <w:abstractNumId w:val="13"/>
  </w:num>
  <w:num w:numId="8" w16cid:durableId="1398555644">
    <w:abstractNumId w:val="12"/>
  </w:num>
  <w:num w:numId="9" w16cid:durableId="929658524">
    <w:abstractNumId w:val="0"/>
  </w:num>
  <w:num w:numId="10" w16cid:durableId="848374909">
    <w:abstractNumId w:val="1"/>
  </w:num>
  <w:num w:numId="11" w16cid:durableId="1347095074">
    <w:abstractNumId w:val="6"/>
  </w:num>
  <w:num w:numId="12" w16cid:durableId="163976796">
    <w:abstractNumId w:val="10"/>
  </w:num>
  <w:num w:numId="13" w16cid:durableId="865212225">
    <w:abstractNumId w:val="11"/>
  </w:num>
  <w:num w:numId="14" w16cid:durableId="86467771">
    <w:abstractNumId w:val="7"/>
  </w:num>
  <w:num w:numId="15" w16cid:durableId="2033530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BE"/>
    <w:rsid w:val="000214CD"/>
    <w:rsid w:val="00040886"/>
    <w:rsid w:val="00043AD7"/>
    <w:rsid w:val="00067B87"/>
    <w:rsid w:val="000714EF"/>
    <w:rsid w:val="000A1D3D"/>
    <w:rsid w:val="001269FD"/>
    <w:rsid w:val="00160218"/>
    <w:rsid w:val="00161F0A"/>
    <w:rsid w:val="00187BD7"/>
    <w:rsid w:val="00191788"/>
    <w:rsid w:val="00194D4B"/>
    <w:rsid w:val="001E3398"/>
    <w:rsid w:val="001F3283"/>
    <w:rsid w:val="00242CFD"/>
    <w:rsid w:val="002448FB"/>
    <w:rsid w:val="00256630"/>
    <w:rsid w:val="00272CA6"/>
    <w:rsid w:val="002911AF"/>
    <w:rsid w:val="002C288D"/>
    <w:rsid w:val="002D7620"/>
    <w:rsid w:val="003124BE"/>
    <w:rsid w:val="00314015"/>
    <w:rsid w:val="003248F0"/>
    <w:rsid w:val="00352E95"/>
    <w:rsid w:val="00365056"/>
    <w:rsid w:val="003729EC"/>
    <w:rsid w:val="00390A4C"/>
    <w:rsid w:val="0039275D"/>
    <w:rsid w:val="00396F33"/>
    <w:rsid w:val="00397F88"/>
    <w:rsid w:val="003A4B06"/>
    <w:rsid w:val="003D3238"/>
    <w:rsid w:val="00436667"/>
    <w:rsid w:val="00466472"/>
    <w:rsid w:val="004B17EA"/>
    <w:rsid w:val="004C541F"/>
    <w:rsid w:val="00592E25"/>
    <w:rsid w:val="005A0001"/>
    <w:rsid w:val="005A1F69"/>
    <w:rsid w:val="005A7767"/>
    <w:rsid w:val="005A7C4C"/>
    <w:rsid w:val="00612306"/>
    <w:rsid w:val="00614AD2"/>
    <w:rsid w:val="00623B5F"/>
    <w:rsid w:val="00634ACA"/>
    <w:rsid w:val="006730E2"/>
    <w:rsid w:val="006F23BE"/>
    <w:rsid w:val="00704E8C"/>
    <w:rsid w:val="007119B1"/>
    <w:rsid w:val="00733256"/>
    <w:rsid w:val="00735198"/>
    <w:rsid w:val="00743BF3"/>
    <w:rsid w:val="007442E4"/>
    <w:rsid w:val="00785C6C"/>
    <w:rsid w:val="00785CBB"/>
    <w:rsid w:val="007914B2"/>
    <w:rsid w:val="007A425D"/>
    <w:rsid w:val="00816A1D"/>
    <w:rsid w:val="00820470"/>
    <w:rsid w:val="00842B84"/>
    <w:rsid w:val="00891132"/>
    <w:rsid w:val="00896527"/>
    <w:rsid w:val="008C54D3"/>
    <w:rsid w:val="008D5831"/>
    <w:rsid w:val="00900794"/>
    <w:rsid w:val="00945E49"/>
    <w:rsid w:val="00960C37"/>
    <w:rsid w:val="009742B6"/>
    <w:rsid w:val="009928F9"/>
    <w:rsid w:val="009D0415"/>
    <w:rsid w:val="009D2979"/>
    <w:rsid w:val="009D6CFB"/>
    <w:rsid w:val="009E6E74"/>
    <w:rsid w:val="009F34C4"/>
    <w:rsid w:val="00A23EE3"/>
    <w:rsid w:val="00A241BA"/>
    <w:rsid w:val="00A55571"/>
    <w:rsid w:val="00A76657"/>
    <w:rsid w:val="00AA64F6"/>
    <w:rsid w:val="00AB0DC3"/>
    <w:rsid w:val="00B37D7B"/>
    <w:rsid w:val="00BA075A"/>
    <w:rsid w:val="00BB03A8"/>
    <w:rsid w:val="00BE1C03"/>
    <w:rsid w:val="00BF1DC3"/>
    <w:rsid w:val="00C14E2F"/>
    <w:rsid w:val="00C353C7"/>
    <w:rsid w:val="00C41AE2"/>
    <w:rsid w:val="00C46ECE"/>
    <w:rsid w:val="00C66964"/>
    <w:rsid w:val="00C95146"/>
    <w:rsid w:val="00CA0314"/>
    <w:rsid w:val="00CF36CD"/>
    <w:rsid w:val="00D022AB"/>
    <w:rsid w:val="00D148F8"/>
    <w:rsid w:val="00D320F1"/>
    <w:rsid w:val="00D35F9F"/>
    <w:rsid w:val="00D56B6B"/>
    <w:rsid w:val="00DA01E6"/>
    <w:rsid w:val="00DC6AAE"/>
    <w:rsid w:val="00DD1974"/>
    <w:rsid w:val="00E110AA"/>
    <w:rsid w:val="00E23203"/>
    <w:rsid w:val="00E35BC9"/>
    <w:rsid w:val="00E42DA2"/>
    <w:rsid w:val="00E43184"/>
    <w:rsid w:val="00E51599"/>
    <w:rsid w:val="00E63E58"/>
    <w:rsid w:val="00EE1A5F"/>
    <w:rsid w:val="00F249C1"/>
    <w:rsid w:val="00F40BC2"/>
    <w:rsid w:val="00FB0758"/>
    <w:rsid w:val="00FB66F1"/>
    <w:rsid w:val="00FC0273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06B84"/>
  <w15:docId w15:val="{3F6F9E44-BD28-4182-B316-B01E4FA1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E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autoRedefine/>
    <w:qFormat/>
    <w:rsid w:val="00397F88"/>
    <w:pPr>
      <w:keepNext/>
      <w:numPr>
        <w:numId w:val="3"/>
      </w:numPr>
      <w:tabs>
        <w:tab w:val="clear" w:pos="858"/>
      </w:tabs>
      <w:suppressAutoHyphens/>
      <w:spacing w:before="360"/>
      <w:jc w:val="both"/>
      <w:outlineLvl w:val="0"/>
    </w:pPr>
    <w:rPr>
      <w:rFonts w:ascii="Marianne" w:eastAsia="Times New Roman" w:hAnsi="Marianne"/>
      <w:b/>
      <w:bCs/>
      <w:kern w:val="1"/>
      <w:sz w:val="20"/>
      <w:szCs w:val="32"/>
      <w:lang w:eastAsia="ar-SA"/>
    </w:rPr>
  </w:style>
  <w:style w:type="paragraph" w:styleId="Titre2">
    <w:name w:val="heading 2"/>
    <w:basedOn w:val="Normal"/>
    <w:next w:val="Normal"/>
    <w:link w:val="Titre2Car"/>
    <w:autoRedefine/>
    <w:qFormat/>
    <w:rsid w:val="00397F88"/>
    <w:pPr>
      <w:keepNext/>
      <w:numPr>
        <w:ilvl w:val="1"/>
        <w:numId w:val="3"/>
      </w:numPr>
      <w:suppressAutoHyphens/>
      <w:spacing w:before="240" w:after="60"/>
      <w:jc w:val="both"/>
      <w:outlineLvl w:val="1"/>
    </w:pPr>
    <w:rPr>
      <w:rFonts w:ascii="Marianne" w:eastAsia="Times New Roman" w:hAnsi="Marianne"/>
      <w:bCs/>
      <w:iCs/>
      <w:sz w:val="20"/>
      <w:szCs w:val="28"/>
      <w:u w:val="single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3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  <w:rsid w:val="00C41AE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C41AE2"/>
  </w:style>
  <w:style w:type="paragraph" w:styleId="Retraitcorpsdetexte">
    <w:name w:val="Body Text Indent"/>
    <w:basedOn w:val="Normal"/>
    <w:pPr>
      <w:ind w:left="2127"/>
    </w:pPr>
  </w:style>
  <w:style w:type="paragraph" w:styleId="Retraitcorpsdetexte2">
    <w:name w:val="Body Text Indent 2"/>
    <w:basedOn w:val="Normal"/>
    <w:pPr>
      <w:ind w:left="3119"/>
    </w:p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paragraph" w:styleId="Corpsdetexte">
    <w:name w:val="Body Text"/>
    <w:basedOn w:val="Normal"/>
    <w:link w:val="CorpsdetexteCar"/>
    <w:uiPriority w:val="99"/>
    <w:unhideWhenUsed/>
    <w:rsid w:val="00365056"/>
    <w:pPr>
      <w:spacing w:after="120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HARTE2006">
    <w:name w:val="CHARTE 2006"/>
    <w:basedOn w:val="Normal"/>
    <w:pPr>
      <w:spacing w:before="120"/>
      <w:ind w:left="3119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3">
    <w:name w:val="Body Text Indent 3"/>
    <w:basedOn w:val="Normal"/>
    <w:pPr>
      <w:spacing w:before="840"/>
      <w:ind w:left="5812"/>
      <w:outlineLvl w:val="0"/>
    </w:pPr>
  </w:style>
  <w:style w:type="character" w:styleId="lev">
    <w:name w:val="Strong"/>
    <w:basedOn w:val="Policepardfaut"/>
    <w:uiPriority w:val="22"/>
    <w:qFormat/>
    <w:rsid w:val="00623B5F"/>
    <w:rPr>
      <w:b/>
      <w:bCs/>
    </w:rPr>
  </w:style>
  <w:style w:type="character" w:customStyle="1" w:styleId="apple-converted-space">
    <w:name w:val="apple-converted-space"/>
    <w:basedOn w:val="Policepardfaut"/>
    <w:rsid w:val="00623B5F"/>
  </w:style>
  <w:style w:type="character" w:customStyle="1" w:styleId="PieddepageCar">
    <w:name w:val="Pied de page Car"/>
    <w:basedOn w:val="Policepardfaut"/>
    <w:link w:val="Pieddepage"/>
    <w:uiPriority w:val="99"/>
    <w:rsid w:val="00B37D7B"/>
    <w:rPr>
      <w:rFonts w:ascii="MetaNormal-Roman" w:hAnsi="MetaNormal-Roman"/>
      <w:color w:val="000000"/>
    </w:rPr>
  </w:style>
  <w:style w:type="paragraph" w:styleId="Paragraphedeliste">
    <w:name w:val="List Paragraph"/>
    <w:basedOn w:val="Normal"/>
    <w:uiPriority w:val="34"/>
    <w:qFormat/>
    <w:rsid w:val="00194D4B"/>
    <w:pPr>
      <w:ind w:left="720"/>
      <w:contextualSpacing/>
    </w:pPr>
  </w:style>
  <w:style w:type="paragraph" w:customStyle="1" w:styleId="MHAdresseligne1">
    <w:name w:val="MH_Adresse_ligne_1"/>
    <w:basedOn w:val="Corpsdetexte"/>
    <w:autoRedefine/>
    <w:qFormat/>
    <w:rsid w:val="00067B87"/>
    <w:pPr>
      <w:framePr w:w="9979" w:h="964" w:wrap="notBeside" w:vAnchor="page" w:hAnchor="page" w:xAlign="center" w:yAlign="bottom" w:anchorLock="1"/>
      <w:spacing w:after="0" w:line="192" w:lineRule="atLeast"/>
      <w:ind w:left="567" w:right="284"/>
      <w:contextualSpacing/>
    </w:pPr>
    <w:rPr>
      <w:rFonts w:ascii="Marianne" w:hAnsi="Marianne"/>
      <w:sz w:val="18"/>
      <w:szCs w:val="20"/>
    </w:rPr>
  </w:style>
  <w:style w:type="paragraph" w:customStyle="1" w:styleId="MHTel">
    <w:name w:val="MH_Tel"/>
    <w:basedOn w:val="MHAdresseligne1"/>
    <w:qFormat/>
    <w:rsid w:val="006730E2"/>
    <w:pPr>
      <w:framePr w:wrap="notBeside"/>
    </w:pPr>
  </w:style>
  <w:style w:type="paragraph" w:customStyle="1" w:styleId="MHAdresseligne1gras">
    <w:name w:val="MH_Adresse_ligne_1_gras"/>
    <w:basedOn w:val="MHAdresseligne1"/>
    <w:next w:val="MHAdresseligne1"/>
    <w:autoRedefine/>
    <w:rsid w:val="006730E2"/>
    <w:pPr>
      <w:framePr w:w="0" w:hRule="auto" w:wrap="auto" w:vAnchor="margin" w:hAnchor="text" w:xAlign="left" w:yAlign="inline"/>
    </w:pPr>
    <w:rPr>
      <w:b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6730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rsid w:val="00397F88"/>
    <w:rPr>
      <w:rFonts w:ascii="Marianne" w:eastAsia="Times New Roman" w:hAnsi="Marianne" w:cs="Arial"/>
      <w:b/>
      <w:bCs/>
      <w:kern w:val="1"/>
      <w:szCs w:val="32"/>
      <w:lang w:eastAsia="ar-SA"/>
    </w:rPr>
  </w:style>
  <w:style w:type="character" w:customStyle="1" w:styleId="Titre2Car">
    <w:name w:val="Titre 2 Car"/>
    <w:basedOn w:val="Policepardfaut"/>
    <w:link w:val="Titre2"/>
    <w:rsid w:val="00397F88"/>
    <w:rPr>
      <w:rFonts w:ascii="Marianne" w:eastAsia="Times New Roman" w:hAnsi="Marianne" w:cs="Arial"/>
      <w:bCs/>
      <w:iCs/>
      <w:szCs w:val="28"/>
      <w:u w:val="single"/>
      <w:lang w:eastAsia="ar-SA"/>
    </w:rPr>
  </w:style>
  <w:style w:type="paragraph" w:customStyle="1" w:styleId="MHcorpsdetexte">
    <w:name w:val="MH_corps_de_texte"/>
    <w:basedOn w:val="Corpsdetexte"/>
    <w:link w:val="MHcorpsdetexteCar"/>
    <w:autoRedefine/>
    <w:rsid w:val="006730E2"/>
    <w:pPr>
      <w:autoSpaceDE w:val="0"/>
      <w:autoSpaceDN w:val="0"/>
      <w:spacing w:before="120" w:after="0" w:line="240" w:lineRule="auto"/>
      <w:jc w:val="both"/>
    </w:pPr>
    <w:rPr>
      <w:rFonts w:ascii="Marianne" w:hAnsi="Marianne" w:cs="Arial"/>
      <w:sz w:val="20"/>
    </w:rPr>
  </w:style>
  <w:style w:type="character" w:customStyle="1" w:styleId="MHcorpsdetexteCar">
    <w:name w:val="MH_corps_de_texte Car"/>
    <w:basedOn w:val="Policepardfaut"/>
    <w:link w:val="MHcorpsdetexte"/>
    <w:rsid w:val="006730E2"/>
    <w:rPr>
      <w:rFonts w:ascii="Marianne" w:eastAsiaTheme="minorHAnsi" w:hAnsi="Marianne" w:cs="Arial"/>
      <w:szCs w:val="22"/>
      <w:lang w:eastAsia="en-US"/>
    </w:rPr>
  </w:style>
  <w:style w:type="paragraph" w:customStyle="1" w:styleId="MHcorpsdetextegras">
    <w:name w:val="MH_corps_de_texte_gras"/>
    <w:basedOn w:val="MHCorpsdetexte0"/>
    <w:next w:val="MHCorpsdetexte0"/>
    <w:rsid w:val="006730E2"/>
    <w:rPr>
      <w:b/>
    </w:rPr>
  </w:style>
  <w:style w:type="paragraph" w:customStyle="1" w:styleId="MHpieddepage">
    <w:name w:val="MH_pied_de_page"/>
    <w:basedOn w:val="MHCorpsdetexte0"/>
    <w:rsid w:val="006730E2"/>
    <w:pPr>
      <w:jc w:val="center"/>
    </w:pPr>
  </w:style>
  <w:style w:type="numbering" w:customStyle="1" w:styleId="Hierarchietitres">
    <w:name w:val="Hierarchie_titres"/>
    <w:uiPriority w:val="99"/>
    <w:rsid w:val="00397F88"/>
    <w:pPr>
      <w:numPr>
        <w:numId w:val="4"/>
      </w:numPr>
    </w:pPr>
  </w:style>
  <w:style w:type="paragraph" w:customStyle="1" w:styleId="MHAdresseligne2">
    <w:name w:val="MH_Adresse_ligne_2"/>
    <w:basedOn w:val="MHAdresseligne1"/>
    <w:autoRedefine/>
    <w:qFormat/>
    <w:rsid w:val="006730E2"/>
    <w:pPr>
      <w:framePr w:wrap="notBeside"/>
    </w:pPr>
    <w:rPr>
      <w:sz w:val="16"/>
    </w:rPr>
  </w:style>
  <w:style w:type="paragraph" w:customStyle="1" w:styleId="MHCorpsdetextecellule">
    <w:name w:val="MH_Corps_de_texte_cellule"/>
    <w:basedOn w:val="MHCorpsdetexte0"/>
    <w:link w:val="MHCorpsdetextecelluleCar"/>
    <w:autoRedefine/>
    <w:qFormat/>
    <w:rsid w:val="006730E2"/>
    <w:pPr>
      <w:framePr w:hSpace="142" w:vSpace="57" w:wrap="around" w:vAnchor="text" w:hAnchor="margin" w:y="175"/>
      <w:spacing w:before="0"/>
      <w:suppressOverlap/>
      <w:jc w:val="left"/>
    </w:pPr>
    <w:rPr>
      <w:rFonts w:cs="Marianne"/>
      <w:szCs w:val="20"/>
    </w:rPr>
  </w:style>
  <w:style w:type="character" w:customStyle="1" w:styleId="MHCorpsdetextecelluleCar">
    <w:name w:val="MH_Corps_de_texte_cellule Car"/>
    <w:basedOn w:val="Policepardfaut"/>
    <w:link w:val="MHCorpsdetextecellule"/>
    <w:rsid w:val="006730E2"/>
    <w:rPr>
      <w:rFonts w:ascii="Marianne" w:eastAsiaTheme="minorHAnsi" w:hAnsi="Marianne" w:cs="Marianne"/>
      <w:lang w:eastAsia="en-US"/>
    </w:rPr>
  </w:style>
  <w:style w:type="paragraph" w:customStyle="1" w:styleId="MHCorpsdetexteliste">
    <w:name w:val="MH_Corps_de_texte_liste"/>
    <w:basedOn w:val="MHCorpsdetexte0"/>
    <w:link w:val="MHCorpsdetextelisteCar"/>
    <w:autoRedefine/>
    <w:qFormat/>
    <w:rsid w:val="006730E2"/>
    <w:pPr>
      <w:numPr>
        <w:numId w:val="5"/>
      </w:numPr>
    </w:pPr>
    <w:rPr>
      <w:rFonts w:cs="Marianne"/>
      <w:szCs w:val="20"/>
    </w:rPr>
  </w:style>
  <w:style w:type="character" w:customStyle="1" w:styleId="MHCorpsdetextelisteCar">
    <w:name w:val="MH_Corps_de_texte_liste Car"/>
    <w:basedOn w:val="Policepardfaut"/>
    <w:link w:val="MHCorpsdetexteliste"/>
    <w:rsid w:val="006730E2"/>
    <w:rPr>
      <w:rFonts w:ascii="Marianne" w:eastAsiaTheme="minorHAnsi" w:hAnsi="Marianne" w:cs="Marianne"/>
      <w:lang w:eastAsia="en-US"/>
    </w:rPr>
  </w:style>
  <w:style w:type="paragraph" w:customStyle="1" w:styleId="MHDate">
    <w:name w:val="MH_Date"/>
    <w:basedOn w:val="MHCorpsdetexte0"/>
    <w:link w:val="MHDateCar"/>
    <w:autoRedefine/>
    <w:qFormat/>
    <w:rsid w:val="006730E2"/>
    <w:pPr>
      <w:contextualSpacing/>
      <w:jc w:val="right"/>
    </w:pPr>
    <w:rPr>
      <w:color w:val="231F20"/>
      <w:sz w:val="18"/>
    </w:rPr>
  </w:style>
  <w:style w:type="character" w:customStyle="1" w:styleId="MHDateCar">
    <w:name w:val="MH_Date Car"/>
    <w:basedOn w:val="Policepardfaut"/>
    <w:link w:val="MHDate"/>
    <w:rsid w:val="006730E2"/>
    <w:rPr>
      <w:rFonts w:ascii="Marianne" w:eastAsiaTheme="minorHAnsi" w:hAnsi="Marianne" w:cstheme="minorBidi"/>
      <w:color w:val="231F20"/>
      <w:sz w:val="18"/>
      <w:szCs w:val="22"/>
      <w:lang w:eastAsia="en-US"/>
    </w:rPr>
  </w:style>
  <w:style w:type="paragraph" w:customStyle="1" w:styleId="MHObjet">
    <w:name w:val="MH_Objet"/>
    <w:basedOn w:val="MHCorpsdetexte0"/>
    <w:next w:val="MHCorpsdetexte0"/>
    <w:link w:val="MHObjetCar"/>
    <w:rsid w:val="006730E2"/>
    <w:pPr>
      <w:spacing w:before="103" w:line="242" w:lineRule="exact"/>
    </w:pPr>
    <w:rPr>
      <w:rFonts w:cs="Marianne"/>
      <w:b/>
      <w:color w:val="231F20"/>
      <w:szCs w:val="20"/>
    </w:rPr>
  </w:style>
  <w:style w:type="character" w:customStyle="1" w:styleId="MHObjetCar">
    <w:name w:val="MH_Objet Car"/>
    <w:basedOn w:val="Policepardfaut"/>
    <w:link w:val="MHObjet"/>
    <w:rsid w:val="006730E2"/>
    <w:rPr>
      <w:rFonts w:ascii="Marianne" w:eastAsiaTheme="minorHAnsi" w:hAnsi="Marianne" w:cs="Marianne"/>
      <w:b/>
      <w:color w:val="231F20"/>
      <w:lang w:eastAsia="en-US"/>
    </w:rPr>
  </w:style>
  <w:style w:type="paragraph" w:customStyle="1" w:styleId="MHRef">
    <w:name w:val="MH_Ref"/>
    <w:basedOn w:val="MHCorpsdetexte0"/>
    <w:link w:val="MHRefCar"/>
    <w:autoRedefine/>
    <w:qFormat/>
    <w:rsid w:val="006730E2"/>
    <w:pPr>
      <w:numPr>
        <w:numId w:val="7"/>
      </w:numPr>
      <w:contextualSpacing/>
    </w:pPr>
    <w:rPr>
      <w:rFonts w:cs="Marianne"/>
      <w:szCs w:val="20"/>
    </w:rPr>
  </w:style>
  <w:style w:type="character" w:customStyle="1" w:styleId="MHRefCar">
    <w:name w:val="MH_Ref Car"/>
    <w:basedOn w:val="Policepardfaut"/>
    <w:link w:val="MHRef"/>
    <w:rsid w:val="006730E2"/>
    <w:rPr>
      <w:rFonts w:ascii="Marianne" w:eastAsiaTheme="minorHAnsi" w:hAnsi="Marianne" w:cs="Marianne"/>
      <w:lang w:eastAsia="en-US"/>
    </w:rPr>
  </w:style>
  <w:style w:type="paragraph" w:customStyle="1" w:styleId="MHSignat">
    <w:name w:val="MH_Signat"/>
    <w:basedOn w:val="MHCorpsdetexte0"/>
    <w:link w:val="MHSignatCar"/>
    <w:autoRedefine/>
    <w:qFormat/>
    <w:rsid w:val="006730E2"/>
    <w:pPr>
      <w:spacing w:before="480"/>
      <w:contextualSpacing/>
      <w:jc w:val="right"/>
    </w:pPr>
    <w:rPr>
      <w:rFonts w:eastAsia="Times New Roman" w:cs="Marianne"/>
      <w:b/>
      <w:color w:val="000000" w:themeColor="text1"/>
      <w:kern w:val="1"/>
      <w:szCs w:val="32"/>
      <w:lang w:eastAsia="ar-SA"/>
    </w:rPr>
  </w:style>
  <w:style w:type="character" w:customStyle="1" w:styleId="MHSignatCar">
    <w:name w:val="MH_Signat Car"/>
    <w:basedOn w:val="Policepardfaut"/>
    <w:link w:val="MHSignat"/>
    <w:rsid w:val="006730E2"/>
    <w:rPr>
      <w:rFonts w:ascii="Marianne" w:eastAsia="Times New Roman" w:hAnsi="Marianne" w:cs="Marianne"/>
      <w:b/>
      <w:color w:val="000000" w:themeColor="text1"/>
      <w:kern w:val="1"/>
      <w:szCs w:val="32"/>
      <w:lang w:eastAsia="ar-SA"/>
    </w:rPr>
  </w:style>
  <w:style w:type="paragraph" w:customStyle="1" w:styleId="MHTitre1">
    <w:name w:val="MH_Titre_1"/>
    <w:basedOn w:val="MHCorpsdetexte0"/>
    <w:next w:val="MHCorpsdetexte0"/>
    <w:link w:val="MHTitre1Car"/>
    <w:autoRedefine/>
    <w:qFormat/>
    <w:rsid w:val="006730E2"/>
    <w:pPr>
      <w:spacing w:before="240" w:after="60"/>
      <w:outlineLvl w:val="0"/>
    </w:pPr>
    <w:rPr>
      <w:rFonts w:cs="Marianne"/>
      <w:b/>
      <w:bCs/>
      <w:szCs w:val="20"/>
    </w:rPr>
  </w:style>
  <w:style w:type="character" w:customStyle="1" w:styleId="MHTitre1Car">
    <w:name w:val="MH_Titre_1 Car"/>
    <w:basedOn w:val="Policepardfaut"/>
    <w:link w:val="MHTitre1"/>
    <w:rsid w:val="006730E2"/>
    <w:rPr>
      <w:rFonts w:ascii="Marianne" w:eastAsiaTheme="minorHAnsi" w:hAnsi="Marianne" w:cs="Marianne"/>
      <w:b/>
      <w:bCs/>
      <w:lang w:eastAsia="en-US"/>
    </w:rPr>
  </w:style>
  <w:style w:type="paragraph" w:customStyle="1" w:styleId="MHTitre1numrot">
    <w:name w:val="MH_Titre_1_numéroté"/>
    <w:basedOn w:val="MHTitre1"/>
    <w:next w:val="MHCorpsdetexte0"/>
    <w:link w:val="MHTitre1numrotCar"/>
    <w:autoRedefine/>
    <w:qFormat/>
    <w:rsid w:val="006730E2"/>
    <w:pPr>
      <w:keepNext/>
      <w:keepLines/>
      <w:numPr>
        <w:numId w:val="9"/>
      </w:numPr>
      <w:spacing w:before="360" w:after="0"/>
    </w:pPr>
  </w:style>
  <w:style w:type="character" w:customStyle="1" w:styleId="MHTitre1numrotCar">
    <w:name w:val="MH_Titre_1_numéroté Car"/>
    <w:basedOn w:val="MHTitre1Car"/>
    <w:link w:val="MHTitre1numrot"/>
    <w:rsid w:val="006730E2"/>
    <w:rPr>
      <w:rFonts w:ascii="Marianne" w:eastAsiaTheme="minorHAnsi" w:hAnsi="Marianne" w:cs="Marianne"/>
      <w:b/>
      <w:bCs/>
      <w:lang w:eastAsia="en-US"/>
    </w:rPr>
  </w:style>
  <w:style w:type="paragraph" w:customStyle="1" w:styleId="MHTitre2numrot">
    <w:name w:val="MH_Titre_2_numéroté"/>
    <w:basedOn w:val="MHTitre1"/>
    <w:next w:val="MHCorpsdetexte0"/>
    <w:link w:val="MHTitre2numrotCar"/>
    <w:autoRedefine/>
    <w:qFormat/>
    <w:rsid w:val="006730E2"/>
    <w:pPr>
      <w:keepNext/>
      <w:keepLines/>
      <w:numPr>
        <w:ilvl w:val="1"/>
        <w:numId w:val="9"/>
      </w:numPr>
      <w:spacing w:after="0"/>
    </w:pPr>
    <w:rPr>
      <w:szCs w:val="16"/>
    </w:rPr>
  </w:style>
  <w:style w:type="character" w:customStyle="1" w:styleId="MHTitre2numrotCar">
    <w:name w:val="MH_Titre_2_numéroté Car"/>
    <w:basedOn w:val="MHTitre1Car"/>
    <w:link w:val="MHTitre2numrot"/>
    <w:rsid w:val="006730E2"/>
    <w:rPr>
      <w:rFonts w:ascii="Marianne" w:eastAsiaTheme="minorHAnsi" w:hAnsi="Marianne" w:cs="Marianne"/>
      <w:b/>
      <w:bCs/>
      <w:szCs w:val="16"/>
      <w:lang w:eastAsia="en-US"/>
    </w:rPr>
  </w:style>
  <w:style w:type="paragraph" w:customStyle="1" w:styleId="MHCorpsdetextecellulecentr">
    <w:name w:val="MH_Corps_de_texte_cellule_centré"/>
    <w:basedOn w:val="MHCorpsdetextecellule"/>
    <w:link w:val="MHCorpsdetextecellulecentrCar"/>
    <w:qFormat/>
    <w:rsid w:val="006730E2"/>
    <w:pPr>
      <w:framePr w:hSpace="0" w:vSpace="0" w:wrap="auto" w:vAnchor="margin" w:hAnchor="text" w:yAlign="inline"/>
      <w:suppressOverlap w:val="0"/>
      <w:jc w:val="center"/>
    </w:pPr>
  </w:style>
  <w:style w:type="character" w:customStyle="1" w:styleId="MHCorpsdetextecellulecentrCar">
    <w:name w:val="MH_Corps_de_texte_cellule_centré Car"/>
    <w:basedOn w:val="MHCorpsdetextecelluleCar"/>
    <w:link w:val="MHCorpsdetextecellulecentr"/>
    <w:rsid w:val="006730E2"/>
    <w:rPr>
      <w:rFonts w:ascii="Marianne" w:eastAsiaTheme="minorHAnsi" w:hAnsi="Marianne" w:cs="Marianne"/>
      <w:lang w:eastAsia="en-US"/>
    </w:rPr>
  </w:style>
  <w:style w:type="paragraph" w:customStyle="1" w:styleId="MHCorpsdetextelistenumerotee">
    <w:name w:val="MH_Corps_de_texte_liste_numerotee"/>
    <w:basedOn w:val="MHCorpsdetexteliste"/>
    <w:link w:val="MHCorpsdetextelistenumeroteeCar"/>
    <w:qFormat/>
    <w:rsid w:val="006730E2"/>
    <w:pPr>
      <w:numPr>
        <w:numId w:val="6"/>
      </w:numPr>
    </w:pPr>
  </w:style>
  <w:style w:type="character" w:customStyle="1" w:styleId="MHCorpsdetextelistenumeroteeCar">
    <w:name w:val="MH_Corps_de_texte_liste_numerotee Car"/>
    <w:basedOn w:val="MHCorpsdetextelisteCar"/>
    <w:link w:val="MHCorpsdetextelistenumerotee"/>
    <w:rsid w:val="006730E2"/>
    <w:rPr>
      <w:rFonts w:ascii="Marianne" w:eastAsiaTheme="minorHAnsi" w:hAnsi="Marianne" w:cs="Marianne"/>
      <w:lang w:eastAsia="en-US"/>
    </w:rPr>
  </w:style>
  <w:style w:type="paragraph" w:customStyle="1" w:styleId="MHRenvoiannexe">
    <w:name w:val="MH_Renvoi_annexe"/>
    <w:basedOn w:val="MHCorpsdetexteliste"/>
    <w:link w:val="MHRenvoiannexeCar"/>
    <w:qFormat/>
    <w:rsid w:val="006730E2"/>
    <w:pPr>
      <w:numPr>
        <w:numId w:val="8"/>
      </w:numPr>
      <w:spacing w:before="0"/>
    </w:pPr>
  </w:style>
  <w:style w:type="character" w:customStyle="1" w:styleId="MHRenvoiannexeCar">
    <w:name w:val="MH_Renvoi_annexe Car"/>
    <w:basedOn w:val="MHCorpsdetextelisteCar"/>
    <w:link w:val="MHRenvoiannexe"/>
    <w:rsid w:val="006730E2"/>
    <w:rPr>
      <w:rFonts w:ascii="Marianne" w:eastAsiaTheme="minorHAnsi" w:hAnsi="Marianne" w:cs="Marianne"/>
      <w:lang w:eastAsia="en-US"/>
    </w:rPr>
  </w:style>
  <w:style w:type="paragraph" w:customStyle="1" w:styleId="MHtitre3nonnumrot">
    <w:name w:val="MH_titre_3_non_numéroté"/>
    <w:basedOn w:val="Titre3"/>
    <w:next w:val="MHCorpsdetexteliste"/>
    <w:autoRedefine/>
    <w:qFormat/>
    <w:rsid w:val="006730E2"/>
    <w:pPr>
      <w:numPr>
        <w:numId w:val="10"/>
      </w:numPr>
      <w:spacing w:before="240" w:after="120"/>
      <w:jc w:val="both"/>
    </w:pPr>
    <w:rPr>
      <w:rFonts w:ascii="Marianne" w:eastAsiaTheme="minorHAnsi" w:hAnsi="Marianne" w:cs="Arial"/>
      <w:b/>
      <w:bCs/>
      <w:color w:val="auto"/>
      <w:sz w:val="20"/>
      <w:szCs w:val="26"/>
    </w:rPr>
  </w:style>
  <w:style w:type="paragraph" w:customStyle="1" w:styleId="MHTitreFichetechnique">
    <w:name w:val="MH_Titre_Fiche_technique"/>
    <w:basedOn w:val="MHTitre1"/>
    <w:next w:val="MHCorpsdetexte0"/>
    <w:link w:val="MHTitreFichetechniqueCar"/>
    <w:autoRedefine/>
    <w:qFormat/>
    <w:rsid w:val="006730E2"/>
    <w:pPr>
      <w:shd w:val="clear" w:color="auto" w:fill="BFBFBF" w:themeFill="background1" w:themeFillShade="BF"/>
      <w:spacing w:after="240"/>
      <w:contextualSpacing/>
      <w:jc w:val="center"/>
    </w:pPr>
  </w:style>
  <w:style w:type="character" w:customStyle="1" w:styleId="MHTitreFichetechniqueCar">
    <w:name w:val="MH_Titre_Fiche_technique Car"/>
    <w:basedOn w:val="MHTitre1Car"/>
    <w:link w:val="MHTitreFichetechnique"/>
    <w:rsid w:val="006730E2"/>
    <w:rPr>
      <w:rFonts w:ascii="Marianne" w:eastAsiaTheme="minorHAnsi" w:hAnsi="Marianne" w:cs="Marianne"/>
      <w:b/>
      <w:bCs/>
      <w:shd w:val="clear" w:color="auto" w:fill="BFBFBF" w:themeFill="background1" w:themeFillShade="BF"/>
      <w:lang w:eastAsia="en-US"/>
    </w:rPr>
  </w:style>
  <w:style w:type="paragraph" w:customStyle="1" w:styleId="MHCorpsdetextejustifie">
    <w:name w:val="MH_Corps_de_texte_justifie"/>
    <w:basedOn w:val="Normal"/>
    <w:rsid w:val="00397F88"/>
    <w:pPr>
      <w:spacing w:line="276" w:lineRule="auto"/>
    </w:pPr>
  </w:style>
  <w:style w:type="paragraph" w:customStyle="1" w:styleId="MHCorpsdetextecentre">
    <w:name w:val="MH_Corps_de_texte_centre"/>
    <w:basedOn w:val="MHCorpsdetextejustifie"/>
    <w:rsid w:val="00397F88"/>
    <w:pPr>
      <w:contextualSpacing/>
      <w:jc w:val="center"/>
    </w:pPr>
  </w:style>
  <w:style w:type="numbering" w:customStyle="1" w:styleId="MHCellulelistepuce">
    <w:name w:val="MH_Cellule_liste_puce"/>
    <w:uiPriority w:val="99"/>
    <w:rsid w:val="006730E2"/>
    <w:pPr>
      <w:numPr>
        <w:numId w:val="11"/>
      </w:numPr>
    </w:pPr>
  </w:style>
  <w:style w:type="numbering" w:customStyle="1" w:styleId="MHlistenumeroteecorpsdetexte">
    <w:name w:val="MH_liste_numerotee_corps_de_texte"/>
    <w:uiPriority w:val="99"/>
    <w:rsid w:val="006730E2"/>
    <w:pPr>
      <w:numPr>
        <w:numId w:val="12"/>
      </w:numPr>
    </w:pPr>
  </w:style>
  <w:style w:type="character" w:customStyle="1" w:styleId="CorpsdetexteCar">
    <w:name w:val="Corps de texte Car"/>
    <w:basedOn w:val="Policepardfaut"/>
    <w:link w:val="Corpsdetexte"/>
    <w:uiPriority w:val="99"/>
    <w:rsid w:val="003650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HCorpsdetextecelluleaere">
    <w:name w:val="MH_Corps_de_texte_cellule_aere"/>
    <w:basedOn w:val="MHCorpsdetextecellule"/>
    <w:rsid w:val="006730E2"/>
    <w:pPr>
      <w:framePr w:vSpace="142" w:wrap="around" w:vAnchor="margin" w:hAnchor="text" w:xAlign="center" w:y="114"/>
      <w:spacing w:line="360" w:lineRule="auto"/>
    </w:pPr>
  </w:style>
  <w:style w:type="paragraph" w:customStyle="1" w:styleId="MhCorpsdetextecelluleliste0">
    <w:name w:val="Mh_Corps_de_texte_cellule_liste"/>
    <w:basedOn w:val="MHCorpsdetextecellule"/>
    <w:autoRedefine/>
    <w:rsid w:val="00397F88"/>
    <w:pPr>
      <w:framePr w:vSpace="142" w:wrap="around" w:vAnchor="margin" w:hAnchor="text" w:xAlign="center" w:y="114"/>
      <w:ind w:left="284" w:hanging="284"/>
    </w:pPr>
  </w:style>
  <w:style w:type="paragraph" w:customStyle="1" w:styleId="MHannexetitre">
    <w:name w:val="MH_annexe_titre"/>
    <w:basedOn w:val="MHcorpsdetexte"/>
    <w:autoRedefine/>
    <w:rsid w:val="0039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260"/>
      </w:tabs>
      <w:ind w:left="3119"/>
      <w:jc w:val="center"/>
    </w:pPr>
    <w:rPr>
      <w:b/>
      <w:sz w:val="18"/>
      <w:szCs w:val="18"/>
    </w:rPr>
  </w:style>
  <w:style w:type="paragraph" w:customStyle="1" w:styleId="MHannexeCorpsdetextecentre">
    <w:name w:val="MH_annexe_Corps_de_texte_centre"/>
    <w:basedOn w:val="MHCorpsdetextecentre"/>
    <w:rsid w:val="00AA64F6"/>
    <w:pPr>
      <w:ind w:left="2977"/>
    </w:pPr>
    <w:rPr>
      <w:rFonts w:eastAsia="Times New Roman" w:cs="Times New Roman"/>
      <w:szCs w:val="20"/>
    </w:rPr>
  </w:style>
  <w:style w:type="paragraph" w:customStyle="1" w:styleId="StyleMHannexeCorpsdetextecentreGras">
    <w:name w:val="Style MH_annexe_Corps_de_texte_centre + Gras"/>
    <w:basedOn w:val="MHannexeCorpsdetextecentre"/>
    <w:rsid w:val="00AA64F6"/>
    <w:pPr>
      <w:spacing w:before="120" w:after="120"/>
    </w:pPr>
    <w:rPr>
      <w:b/>
      <w:bCs/>
    </w:rPr>
  </w:style>
  <w:style w:type="paragraph" w:customStyle="1" w:styleId="MHannexecorpsdetexte">
    <w:name w:val="MH_annexe_corps_de_texte"/>
    <w:basedOn w:val="MHcorpsdetexte"/>
    <w:autoRedefine/>
    <w:rsid w:val="00390A4C"/>
    <w:pPr>
      <w:tabs>
        <w:tab w:val="left" w:leader="dot" w:pos="5954"/>
        <w:tab w:val="right" w:leader="dot" w:pos="10915"/>
      </w:tabs>
      <w:spacing w:after="240"/>
      <w:ind w:left="2126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AA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annexecorpsdetextecadre">
    <w:name w:val="MH_annexe_corps_de_texte_cadre"/>
    <w:basedOn w:val="MHannexecorpsdetexte"/>
    <w:autoRedefine/>
    <w:rsid w:val="00397F88"/>
    <w:pPr>
      <w:ind w:left="0"/>
    </w:pPr>
  </w:style>
  <w:style w:type="character" w:customStyle="1" w:styleId="MHannexecorpsdetextecadregras">
    <w:name w:val="MH_annexe_corps_de_texte_cadre_gras"/>
    <w:basedOn w:val="MHcorpsdetexteCar"/>
    <w:uiPriority w:val="1"/>
    <w:rsid w:val="00397F88"/>
    <w:rPr>
      <w:rFonts w:ascii="Marianne" w:eastAsiaTheme="minorHAnsi" w:hAnsi="Marianne" w:cs="Arial"/>
      <w:b/>
      <w:sz w:val="18"/>
      <w:szCs w:val="22"/>
      <w:lang w:eastAsia="en-US"/>
    </w:rPr>
  </w:style>
  <w:style w:type="paragraph" w:customStyle="1" w:styleId="MHannexecorpsdetextecentregras">
    <w:name w:val="MH_annexe_corps_de_texte_centre_gras"/>
    <w:basedOn w:val="MHannexecorpsdetexte"/>
    <w:autoRedefine/>
    <w:rsid w:val="00397F88"/>
    <w:pPr>
      <w:spacing w:before="240" w:after="360"/>
      <w:jc w:val="center"/>
    </w:pPr>
    <w:rPr>
      <w:b/>
    </w:rPr>
  </w:style>
  <w:style w:type="paragraph" w:customStyle="1" w:styleId="MHCorpsdetexte0">
    <w:name w:val="MH_Corps_de_texte"/>
    <w:basedOn w:val="Corpsdetexte"/>
    <w:link w:val="MHCorpsdetexteCar0"/>
    <w:autoRedefine/>
    <w:rsid w:val="00365056"/>
    <w:pPr>
      <w:spacing w:before="120" w:after="0" w:line="240" w:lineRule="auto"/>
      <w:jc w:val="both"/>
    </w:pPr>
    <w:rPr>
      <w:rFonts w:ascii="Marianne" w:hAnsi="Marianne"/>
      <w:sz w:val="20"/>
    </w:rPr>
  </w:style>
  <w:style w:type="character" w:customStyle="1" w:styleId="MHCorpsdetexteCar0">
    <w:name w:val="MH_Corps_de_texte Car"/>
    <w:basedOn w:val="Policepardfaut"/>
    <w:link w:val="MHCorpsdetexte0"/>
    <w:rsid w:val="00365056"/>
    <w:rPr>
      <w:rFonts w:ascii="Marianne" w:eastAsiaTheme="minorHAnsi" w:hAnsi="Marianne" w:cstheme="minorBidi"/>
      <w:szCs w:val="22"/>
      <w:lang w:eastAsia="en-US"/>
    </w:rPr>
  </w:style>
  <w:style w:type="paragraph" w:customStyle="1" w:styleId="MHCorpsdetextecelluleliste">
    <w:name w:val="MH_Corps_de_texte_cellule_liste"/>
    <w:basedOn w:val="MHCorpsdetextecellule"/>
    <w:autoRedefine/>
    <w:rsid w:val="006730E2"/>
    <w:pPr>
      <w:framePr w:vSpace="142" w:wrap="around" w:vAnchor="margin" w:hAnchor="text" w:xAlign="center" w:y="114"/>
      <w:numPr>
        <w:numId w:val="11"/>
      </w:numPr>
    </w:pPr>
  </w:style>
  <w:style w:type="paragraph" w:customStyle="1" w:styleId="MHCorpsdetextecellulerenvoiannexe">
    <w:name w:val="MH_Corps_de_texte_cellule_renvoi_annexe"/>
    <w:basedOn w:val="MHCorpsdetextecellule"/>
    <w:autoRedefine/>
    <w:rsid w:val="006730E2"/>
    <w:pPr>
      <w:framePr w:hSpace="0" w:vSpace="0" w:wrap="auto" w:vAnchor="margin" w:hAnchor="text" w:yAlign="inline"/>
      <w:numPr>
        <w:numId w:val="14"/>
      </w:numPr>
      <w:suppressOverlap w:val="0"/>
    </w:pPr>
  </w:style>
  <w:style w:type="paragraph" w:customStyle="1" w:styleId="MHEntetefichetechnique">
    <w:name w:val="MH_Entete_fiche_technique"/>
    <w:basedOn w:val="MHObjet"/>
    <w:autoRedefine/>
    <w:rsid w:val="006730E2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Voici les éléments lettre entête et fax (mail1) et vos logos chartés (mail2)</vt:lpstr>
    </vt:vector>
  </TitlesOfParts>
  <Company>Rectorat de Rennes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Voici les éléments lettre entête et fax (mail1) et vos logos chartés (mail2)</dc:title>
  <dc:creator>Meriam Horchani</dc:creator>
  <cp:lastModifiedBy>Céline</cp:lastModifiedBy>
  <cp:revision>2</cp:revision>
  <cp:lastPrinted>2025-01-23T15:45:00Z</cp:lastPrinted>
  <dcterms:created xsi:type="dcterms:W3CDTF">2026-02-12T16:09:00Z</dcterms:created>
  <dcterms:modified xsi:type="dcterms:W3CDTF">2026-02-12T16:09:00Z</dcterms:modified>
</cp:coreProperties>
</file>